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F0" w:rsidRPr="00275AA8" w:rsidRDefault="00F930F0" w:rsidP="00F93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275AA8">
        <w:rPr>
          <w:b/>
          <w:sz w:val="28"/>
          <w:szCs w:val="28"/>
        </w:rPr>
        <w:t>Иркутская  область</w:t>
      </w:r>
    </w:p>
    <w:p w:rsidR="00F930F0" w:rsidRPr="00275AA8" w:rsidRDefault="00F930F0" w:rsidP="00F930F0">
      <w:pPr>
        <w:jc w:val="center"/>
        <w:rPr>
          <w:b/>
          <w:sz w:val="28"/>
          <w:szCs w:val="28"/>
        </w:rPr>
      </w:pPr>
      <w:r w:rsidRPr="00275AA8">
        <w:rPr>
          <w:b/>
          <w:sz w:val="28"/>
          <w:szCs w:val="28"/>
        </w:rPr>
        <w:t>Тулунский район</w:t>
      </w:r>
    </w:p>
    <w:p w:rsidR="00F930F0" w:rsidRPr="00275AA8" w:rsidRDefault="00F930F0" w:rsidP="00F930F0">
      <w:pPr>
        <w:jc w:val="center"/>
        <w:rPr>
          <w:b/>
          <w:sz w:val="28"/>
          <w:szCs w:val="28"/>
        </w:rPr>
      </w:pPr>
    </w:p>
    <w:p w:rsidR="00F930F0" w:rsidRPr="00275AA8" w:rsidRDefault="00F930F0" w:rsidP="00F930F0">
      <w:pPr>
        <w:jc w:val="center"/>
        <w:rPr>
          <w:b/>
          <w:sz w:val="28"/>
          <w:szCs w:val="28"/>
        </w:rPr>
      </w:pPr>
      <w:r w:rsidRPr="00275AA8">
        <w:rPr>
          <w:b/>
          <w:sz w:val="28"/>
          <w:szCs w:val="28"/>
        </w:rPr>
        <w:t>АДМИНИСТРАЦИЯ</w:t>
      </w:r>
    </w:p>
    <w:p w:rsidR="00F930F0" w:rsidRPr="00275AA8" w:rsidRDefault="00F930F0" w:rsidP="00F930F0">
      <w:pPr>
        <w:jc w:val="center"/>
        <w:rPr>
          <w:b/>
          <w:sz w:val="28"/>
          <w:szCs w:val="28"/>
        </w:rPr>
      </w:pPr>
      <w:r w:rsidRPr="00275AA8">
        <w:rPr>
          <w:b/>
          <w:sz w:val="28"/>
          <w:szCs w:val="28"/>
        </w:rPr>
        <w:t>Шерагульского  сельского поселения</w:t>
      </w:r>
    </w:p>
    <w:p w:rsidR="00F930F0" w:rsidRPr="00275AA8" w:rsidRDefault="00F930F0" w:rsidP="00F930F0">
      <w:pPr>
        <w:jc w:val="center"/>
        <w:rPr>
          <w:b/>
          <w:sz w:val="28"/>
          <w:szCs w:val="28"/>
        </w:rPr>
      </w:pPr>
    </w:p>
    <w:p w:rsidR="00F930F0" w:rsidRPr="00275AA8" w:rsidRDefault="00F930F0" w:rsidP="00F930F0">
      <w:pPr>
        <w:jc w:val="center"/>
        <w:rPr>
          <w:b/>
          <w:sz w:val="28"/>
          <w:szCs w:val="28"/>
        </w:rPr>
      </w:pPr>
      <w:proofErr w:type="gramStart"/>
      <w:r w:rsidRPr="00275AA8">
        <w:rPr>
          <w:b/>
          <w:sz w:val="28"/>
          <w:szCs w:val="28"/>
        </w:rPr>
        <w:t>П</w:t>
      </w:r>
      <w:proofErr w:type="gramEnd"/>
      <w:r w:rsidRPr="00275AA8">
        <w:rPr>
          <w:b/>
          <w:sz w:val="28"/>
          <w:szCs w:val="28"/>
        </w:rPr>
        <w:t xml:space="preserve"> О С Т А Н О В Л Е Н И Е</w:t>
      </w:r>
    </w:p>
    <w:p w:rsidR="00F930F0" w:rsidRPr="002B0DA9" w:rsidRDefault="00F930F0" w:rsidP="00F930F0">
      <w:pPr>
        <w:jc w:val="center"/>
      </w:pPr>
    </w:p>
    <w:p w:rsidR="00F930F0" w:rsidRDefault="00F930F0" w:rsidP="00F930F0">
      <w:pPr>
        <w:jc w:val="center"/>
        <w:rPr>
          <w:b/>
        </w:rPr>
      </w:pPr>
    </w:p>
    <w:p w:rsidR="00F930F0" w:rsidRPr="002B0DA9" w:rsidRDefault="00F930F0" w:rsidP="00F930F0">
      <w:pPr>
        <w:jc w:val="center"/>
        <w:rPr>
          <w:b/>
        </w:rPr>
      </w:pPr>
    </w:p>
    <w:p w:rsidR="00AE0908" w:rsidRPr="002B0DA9" w:rsidRDefault="00AE0908" w:rsidP="00F930F0">
      <w:pPr>
        <w:jc w:val="center"/>
      </w:pPr>
    </w:p>
    <w:p w:rsidR="00F930F0" w:rsidRDefault="00F930F0" w:rsidP="00F930F0">
      <w:pPr>
        <w:jc w:val="center"/>
      </w:pPr>
      <w:r w:rsidRPr="002B0DA9">
        <w:t xml:space="preserve">от 30.12.2014 года                                                             </w:t>
      </w:r>
      <w:r>
        <w:t xml:space="preserve">            №4</w:t>
      </w:r>
      <w:r w:rsidR="00E0776F">
        <w:t>4-п</w:t>
      </w:r>
    </w:p>
    <w:p w:rsidR="00AE0908" w:rsidRPr="00AE0908" w:rsidRDefault="00AE0908" w:rsidP="00AE0908">
      <w:pPr>
        <w:jc w:val="center"/>
      </w:pPr>
      <w:r w:rsidRPr="00AE0908">
        <w:t>с. Шерагул</w:t>
      </w:r>
    </w:p>
    <w:p w:rsidR="00AE0908" w:rsidRPr="002B0DA9" w:rsidRDefault="00AE0908" w:rsidP="00F930F0">
      <w:pPr>
        <w:jc w:val="center"/>
      </w:pPr>
    </w:p>
    <w:p w:rsidR="00F930F0" w:rsidRDefault="00F930F0" w:rsidP="00F930F0">
      <w:pPr>
        <w:ind w:right="2514"/>
        <w:jc w:val="both"/>
      </w:pPr>
    </w:p>
    <w:p w:rsidR="00F930F0" w:rsidRDefault="00F930F0" w:rsidP="00F930F0">
      <w:pPr>
        <w:ind w:right="2514"/>
        <w:jc w:val="both"/>
      </w:pPr>
    </w:p>
    <w:p w:rsidR="00F930F0" w:rsidRDefault="00F930F0" w:rsidP="00F930F0">
      <w:pPr>
        <w:ind w:right="2514"/>
        <w:jc w:val="both"/>
      </w:pPr>
      <w:r w:rsidRPr="00E350AB">
        <w:t>О</w:t>
      </w:r>
      <w:r>
        <w:t xml:space="preserve">б утверждении Инструкции </w:t>
      </w:r>
      <w:proofErr w:type="gramStart"/>
      <w:r>
        <w:t>по</w:t>
      </w:r>
      <w:proofErr w:type="gramEnd"/>
      <w:r>
        <w:t xml:space="preserve"> </w:t>
      </w:r>
    </w:p>
    <w:p w:rsidR="00F930F0" w:rsidRDefault="00F930F0" w:rsidP="00F930F0">
      <w:pPr>
        <w:ind w:right="2514"/>
        <w:jc w:val="both"/>
      </w:pPr>
      <w:r>
        <w:t>охране   труда   для   работников</w:t>
      </w:r>
    </w:p>
    <w:p w:rsidR="00F930F0" w:rsidRDefault="00F930F0" w:rsidP="00F930F0">
      <w:pPr>
        <w:ind w:right="2514"/>
        <w:jc w:val="both"/>
      </w:pPr>
      <w:r>
        <w:t xml:space="preserve">администрации    </w:t>
      </w:r>
      <w:r w:rsidR="00607C55">
        <w:t>Шерагульского</w:t>
      </w:r>
    </w:p>
    <w:p w:rsidR="00F930F0" w:rsidRDefault="00F930F0" w:rsidP="00F930F0">
      <w:pPr>
        <w:ind w:right="2514"/>
        <w:jc w:val="both"/>
      </w:pPr>
      <w:r>
        <w:t>сельского     поселения</w:t>
      </w:r>
    </w:p>
    <w:p w:rsidR="00F930F0" w:rsidRDefault="00F930F0" w:rsidP="00F930F0">
      <w:pPr>
        <w:ind w:right="2514" w:firstLine="567"/>
        <w:jc w:val="both"/>
      </w:pPr>
    </w:p>
    <w:p w:rsidR="00F930F0" w:rsidRPr="00906FBF" w:rsidRDefault="00F930F0" w:rsidP="00F930F0">
      <w:pPr>
        <w:ind w:right="2514" w:firstLine="567"/>
        <w:jc w:val="both"/>
      </w:pPr>
    </w:p>
    <w:p w:rsidR="00F930F0" w:rsidRDefault="00F930F0" w:rsidP="00F930F0">
      <w:pPr>
        <w:pStyle w:val="a3"/>
        <w:jc w:val="both"/>
      </w:pPr>
      <w:r>
        <w:t xml:space="preserve">         </w:t>
      </w:r>
      <w:r w:rsidRPr="00906FBF">
        <w:t>В целях предупреждения возникновения несча</w:t>
      </w:r>
      <w:r>
        <w:t xml:space="preserve">стных случаев на производстве с </w:t>
      </w:r>
      <w:r w:rsidRPr="00906FBF">
        <w:t xml:space="preserve">работниками Администрации </w:t>
      </w:r>
      <w:r w:rsidR="00607C55">
        <w:t>Шерагульского</w:t>
      </w:r>
      <w:r>
        <w:t xml:space="preserve"> сельского поселения:</w:t>
      </w:r>
    </w:p>
    <w:p w:rsidR="00F930F0" w:rsidRDefault="00F930F0" w:rsidP="00F930F0">
      <w:pPr>
        <w:pStyle w:val="a3"/>
        <w:ind w:firstLine="567"/>
        <w:jc w:val="both"/>
      </w:pPr>
    </w:p>
    <w:p w:rsidR="00F930F0" w:rsidRPr="00906FBF" w:rsidRDefault="00F930F0" w:rsidP="00F930F0">
      <w:pPr>
        <w:pStyle w:val="a3"/>
        <w:jc w:val="both"/>
      </w:pPr>
      <w:r>
        <w:t xml:space="preserve">         </w:t>
      </w:r>
      <w:r w:rsidRPr="00906FBF">
        <w:t>1.</w:t>
      </w:r>
      <w:r>
        <w:t xml:space="preserve"> </w:t>
      </w:r>
      <w:r w:rsidRPr="00906FBF">
        <w:t xml:space="preserve">Утвердить Инструкцию по охране труда для работников </w:t>
      </w:r>
      <w:r>
        <w:t>а</w:t>
      </w:r>
      <w:r w:rsidRPr="00906FBF">
        <w:t xml:space="preserve">дминистрации </w:t>
      </w:r>
      <w:r>
        <w:t>м</w:t>
      </w:r>
      <w:r w:rsidR="00AE0908">
        <w:t>униципального образования Шерагу</w:t>
      </w:r>
      <w:r>
        <w:t>льское</w:t>
      </w:r>
      <w:r w:rsidR="00AE0908">
        <w:t xml:space="preserve"> сельское поселение Тулунского</w:t>
      </w:r>
      <w:r>
        <w:t xml:space="preserve"> мун</w:t>
      </w:r>
      <w:r w:rsidR="00AE0908">
        <w:t>иципального района  Иркутской</w:t>
      </w:r>
      <w:r>
        <w:t xml:space="preserve"> области</w:t>
      </w:r>
      <w:r w:rsidRPr="00906FBF">
        <w:t xml:space="preserve"> согласно приложению</w:t>
      </w:r>
      <w:r>
        <w:t>.</w:t>
      </w:r>
    </w:p>
    <w:p w:rsidR="00F930F0" w:rsidRPr="00906FBF" w:rsidRDefault="00F930F0" w:rsidP="00F930F0">
      <w:pPr>
        <w:pStyle w:val="a3"/>
        <w:ind w:firstLine="567"/>
        <w:jc w:val="both"/>
      </w:pPr>
    </w:p>
    <w:p w:rsidR="00F930F0" w:rsidRPr="00906FBF" w:rsidRDefault="00F930F0" w:rsidP="00F930F0">
      <w:pPr>
        <w:pStyle w:val="a3"/>
        <w:ind w:firstLine="567"/>
        <w:jc w:val="both"/>
      </w:pPr>
      <w:r w:rsidRPr="00906FBF">
        <w:t xml:space="preserve">2. Настоящее постановление вступает в силу </w:t>
      </w:r>
      <w:r>
        <w:t>с момента подписания.</w:t>
      </w:r>
    </w:p>
    <w:p w:rsidR="00F930F0" w:rsidRPr="00906FBF" w:rsidRDefault="00F930F0" w:rsidP="00F930F0">
      <w:pPr>
        <w:pStyle w:val="a3"/>
        <w:ind w:firstLine="567"/>
      </w:pPr>
    </w:p>
    <w:p w:rsidR="00F930F0" w:rsidRPr="00906FBF" w:rsidRDefault="00F930F0" w:rsidP="00F930F0">
      <w:pPr>
        <w:pStyle w:val="a3"/>
        <w:ind w:firstLine="567"/>
      </w:pPr>
    </w:p>
    <w:p w:rsidR="00F930F0" w:rsidRPr="00906FBF" w:rsidRDefault="00F930F0" w:rsidP="00F930F0">
      <w:pPr>
        <w:pStyle w:val="a3"/>
        <w:ind w:firstLine="567"/>
      </w:pPr>
    </w:p>
    <w:p w:rsidR="00F930F0" w:rsidRPr="00906FBF" w:rsidRDefault="00F930F0" w:rsidP="00F930F0">
      <w:pPr>
        <w:pStyle w:val="a3"/>
      </w:pPr>
      <w:r w:rsidRPr="00906FBF">
        <w:t xml:space="preserve">Глава </w:t>
      </w:r>
      <w:r w:rsidR="005248E1">
        <w:t xml:space="preserve"> Шерагульского сельского поселения</w:t>
      </w:r>
      <w:r>
        <w:t xml:space="preserve">        </w:t>
      </w:r>
      <w:r w:rsidR="005248E1">
        <w:t xml:space="preserve">                              М.П. Шумейко </w:t>
      </w:r>
    </w:p>
    <w:p w:rsidR="00F930F0" w:rsidRPr="00906FBF" w:rsidRDefault="00F930F0" w:rsidP="00F930F0">
      <w:pPr>
        <w:pStyle w:val="a3"/>
        <w:ind w:firstLine="567"/>
      </w:pPr>
    </w:p>
    <w:p w:rsidR="00F930F0" w:rsidRPr="00906FBF" w:rsidRDefault="00F930F0" w:rsidP="00F930F0">
      <w:pPr>
        <w:pStyle w:val="a3"/>
        <w:ind w:firstLine="567"/>
      </w:pPr>
    </w:p>
    <w:p w:rsidR="00F930F0" w:rsidRPr="00906FBF" w:rsidRDefault="00F930F0" w:rsidP="00F930F0">
      <w:pPr>
        <w:pStyle w:val="a3"/>
        <w:ind w:firstLine="567"/>
      </w:pPr>
    </w:p>
    <w:p w:rsidR="00F930F0" w:rsidRDefault="00F930F0" w:rsidP="00F930F0">
      <w:pPr>
        <w:pStyle w:val="a3"/>
        <w:ind w:firstLine="567"/>
      </w:pPr>
    </w:p>
    <w:p w:rsidR="00F930F0" w:rsidRDefault="00F930F0" w:rsidP="00F930F0">
      <w:pPr>
        <w:pStyle w:val="a3"/>
        <w:ind w:firstLine="567"/>
      </w:pPr>
    </w:p>
    <w:p w:rsidR="00F930F0" w:rsidRDefault="00F930F0" w:rsidP="00F930F0">
      <w:pPr>
        <w:pStyle w:val="a3"/>
        <w:ind w:firstLine="567"/>
      </w:pPr>
    </w:p>
    <w:p w:rsidR="00F930F0" w:rsidRDefault="00F930F0" w:rsidP="00F930F0">
      <w:pPr>
        <w:pStyle w:val="a3"/>
        <w:ind w:firstLine="567"/>
      </w:pPr>
    </w:p>
    <w:p w:rsidR="00F930F0" w:rsidRDefault="00F930F0" w:rsidP="00F930F0">
      <w:pPr>
        <w:pStyle w:val="a3"/>
        <w:ind w:firstLine="567"/>
      </w:pPr>
    </w:p>
    <w:p w:rsidR="00F930F0" w:rsidRDefault="00F930F0" w:rsidP="00F930F0">
      <w:pPr>
        <w:pStyle w:val="a3"/>
        <w:ind w:firstLine="567"/>
      </w:pPr>
    </w:p>
    <w:p w:rsidR="00F930F0" w:rsidRDefault="00F930F0" w:rsidP="00F930F0">
      <w:pPr>
        <w:pStyle w:val="a3"/>
        <w:ind w:firstLine="567"/>
      </w:pPr>
    </w:p>
    <w:p w:rsidR="00F930F0" w:rsidRDefault="00F930F0" w:rsidP="00F930F0">
      <w:pPr>
        <w:pStyle w:val="a3"/>
        <w:ind w:firstLine="567"/>
      </w:pPr>
    </w:p>
    <w:p w:rsidR="00F930F0" w:rsidRDefault="00F930F0" w:rsidP="00F930F0">
      <w:pPr>
        <w:pStyle w:val="a3"/>
        <w:ind w:firstLine="567"/>
      </w:pPr>
    </w:p>
    <w:p w:rsidR="00F930F0" w:rsidRDefault="00F930F0" w:rsidP="00F930F0">
      <w:pPr>
        <w:pStyle w:val="a3"/>
        <w:ind w:firstLine="567"/>
        <w:jc w:val="right"/>
      </w:pPr>
      <w:r>
        <w:br w:type="page"/>
      </w:r>
      <w:r w:rsidRPr="00906FBF">
        <w:lastRenderedPageBreak/>
        <w:t xml:space="preserve">Приложение </w:t>
      </w:r>
    </w:p>
    <w:p w:rsidR="00F930F0" w:rsidRDefault="00F930F0" w:rsidP="00F930F0">
      <w:pPr>
        <w:pStyle w:val="a3"/>
        <w:ind w:firstLine="567"/>
        <w:jc w:val="right"/>
      </w:pPr>
      <w:r>
        <w:t>УТВЕРЖДЕНО</w:t>
      </w:r>
    </w:p>
    <w:p w:rsidR="00F930F0" w:rsidRPr="00906FBF" w:rsidRDefault="00F930F0" w:rsidP="00F930F0">
      <w:pPr>
        <w:pStyle w:val="a3"/>
        <w:ind w:firstLine="567"/>
        <w:jc w:val="right"/>
      </w:pPr>
      <w:r>
        <w:t xml:space="preserve"> постановлением</w:t>
      </w:r>
      <w:r w:rsidRPr="00906FBF">
        <w:t xml:space="preserve"> </w:t>
      </w:r>
      <w:r>
        <w:t xml:space="preserve"> администрации</w:t>
      </w:r>
    </w:p>
    <w:p w:rsidR="00F930F0" w:rsidRPr="00906FBF" w:rsidRDefault="00F930F0" w:rsidP="00F930F0">
      <w:pPr>
        <w:pStyle w:val="a3"/>
        <w:ind w:firstLine="567"/>
        <w:jc w:val="right"/>
      </w:pPr>
      <w:r w:rsidRPr="00906FBF">
        <w:t xml:space="preserve"> </w:t>
      </w:r>
      <w:r w:rsidR="00607C55">
        <w:t>Шерагульского</w:t>
      </w:r>
      <w:r>
        <w:t xml:space="preserve"> </w:t>
      </w:r>
      <w:r w:rsidRPr="00906FBF">
        <w:t xml:space="preserve">сельского поселения </w:t>
      </w:r>
    </w:p>
    <w:p w:rsidR="00F930F0" w:rsidRPr="00906FBF" w:rsidRDefault="00F930F0" w:rsidP="00F930F0">
      <w:pPr>
        <w:pStyle w:val="a3"/>
        <w:ind w:firstLine="567"/>
        <w:jc w:val="right"/>
      </w:pPr>
      <w:r w:rsidRPr="00906FBF">
        <w:t xml:space="preserve"> </w:t>
      </w:r>
      <w:r w:rsidRPr="00147AE8">
        <w:t xml:space="preserve">от </w:t>
      </w:r>
      <w:r w:rsidR="00E0776F">
        <w:t>30.12.2014</w:t>
      </w:r>
      <w:r w:rsidRPr="00147AE8">
        <w:t xml:space="preserve"> г. № </w:t>
      </w:r>
      <w:r w:rsidR="00E0776F">
        <w:t>44</w:t>
      </w:r>
      <w:r>
        <w:t>-п</w:t>
      </w:r>
    </w:p>
    <w:p w:rsidR="00F930F0" w:rsidRPr="00906FBF" w:rsidRDefault="00F930F0" w:rsidP="00F930F0">
      <w:pPr>
        <w:pStyle w:val="a3"/>
        <w:ind w:firstLine="567"/>
      </w:pPr>
    </w:p>
    <w:p w:rsidR="00F930F0" w:rsidRDefault="00F930F0" w:rsidP="00F930F0">
      <w:pPr>
        <w:ind w:firstLine="567"/>
      </w:pPr>
    </w:p>
    <w:p w:rsidR="00F930F0" w:rsidRPr="00906FBF" w:rsidRDefault="00F930F0" w:rsidP="00F930F0">
      <w:pPr>
        <w:ind w:firstLine="567"/>
      </w:pPr>
    </w:p>
    <w:p w:rsidR="00F930F0" w:rsidRPr="00283C38" w:rsidRDefault="00F930F0" w:rsidP="00F930F0">
      <w:pPr>
        <w:ind w:firstLine="567"/>
        <w:jc w:val="center"/>
        <w:rPr>
          <w:b/>
          <w:color w:val="000000"/>
        </w:rPr>
      </w:pPr>
      <w:r w:rsidRPr="00283C38">
        <w:rPr>
          <w:b/>
          <w:color w:val="000000"/>
        </w:rPr>
        <w:t>ИНСТРУКЦИЯ</w:t>
      </w:r>
    </w:p>
    <w:p w:rsidR="00F930F0" w:rsidRPr="00283C38" w:rsidRDefault="00F930F0" w:rsidP="00F930F0">
      <w:pPr>
        <w:ind w:firstLine="567"/>
        <w:jc w:val="center"/>
        <w:rPr>
          <w:b/>
          <w:color w:val="000000"/>
        </w:rPr>
      </w:pPr>
      <w:r w:rsidRPr="00283C38">
        <w:rPr>
          <w:b/>
          <w:color w:val="000000"/>
        </w:rPr>
        <w:t xml:space="preserve">по Охране Труда в администрации </w:t>
      </w:r>
      <w:r w:rsidR="00E0776F">
        <w:rPr>
          <w:b/>
          <w:color w:val="000000"/>
        </w:rPr>
        <w:t xml:space="preserve">Шерагульского </w:t>
      </w:r>
      <w:r w:rsidRPr="00283C38">
        <w:rPr>
          <w:b/>
          <w:color w:val="000000"/>
        </w:rPr>
        <w:t>муницип</w:t>
      </w:r>
      <w:r w:rsidR="006F28E9">
        <w:rPr>
          <w:b/>
          <w:color w:val="000000"/>
        </w:rPr>
        <w:t>ального образования Тулунского</w:t>
      </w:r>
      <w:r w:rsidRPr="00283C38">
        <w:rPr>
          <w:b/>
          <w:color w:val="000000"/>
        </w:rPr>
        <w:t xml:space="preserve"> мун</w:t>
      </w:r>
      <w:r w:rsidR="006F28E9">
        <w:rPr>
          <w:b/>
          <w:color w:val="000000"/>
        </w:rPr>
        <w:t>иципального района Иркутской</w:t>
      </w:r>
      <w:r w:rsidRPr="00283C38">
        <w:rPr>
          <w:b/>
          <w:color w:val="000000"/>
        </w:rPr>
        <w:t xml:space="preserve"> области</w:t>
      </w:r>
    </w:p>
    <w:p w:rsidR="00F930F0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rPr>
          <w:color w:val="000000"/>
        </w:rPr>
      </w:pPr>
      <w:r w:rsidRPr="00906FBF">
        <w:rPr>
          <w:color w:val="000000"/>
        </w:rPr>
        <w:t>1. ОБШИЕ ТРЕБОВАНИЯ БЕЗОПАСНОСТИ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1.1. Настоящая инструкция разработана для муниципальных и немуниципальных служащих </w:t>
      </w:r>
      <w:r>
        <w:rPr>
          <w:color w:val="000000"/>
        </w:rPr>
        <w:t>а</w:t>
      </w:r>
      <w:r w:rsidRPr="00906FBF">
        <w:rPr>
          <w:color w:val="000000"/>
        </w:rPr>
        <w:t xml:space="preserve">дминистрации </w:t>
      </w:r>
      <w:r w:rsidR="00607C55">
        <w:rPr>
          <w:color w:val="000000"/>
        </w:rPr>
        <w:t>Шерагульского</w:t>
      </w:r>
      <w:r>
        <w:rPr>
          <w:color w:val="000000"/>
        </w:rPr>
        <w:t xml:space="preserve"> </w:t>
      </w:r>
      <w:r w:rsidRPr="00906FBF">
        <w:rPr>
          <w:color w:val="000000"/>
        </w:rPr>
        <w:t>сельского поселения</w:t>
      </w:r>
      <w:r>
        <w:rPr>
          <w:color w:val="000000"/>
        </w:rPr>
        <w:t>.</w:t>
      </w:r>
    </w:p>
    <w:p w:rsidR="00F930F0" w:rsidRPr="00906FBF" w:rsidRDefault="00F930F0" w:rsidP="00F930F0">
      <w:pPr>
        <w:ind w:firstLine="567"/>
        <w:jc w:val="both"/>
      </w:pPr>
      <w:r w:rsidRPr="00906FBF">
        <w:t xml:space="preserve">1.2. Работник </w:t>
      </w:r>
      <w:r>
        <w:t>а</w:t>
      </w:r>
      <w:r w:rsidRPr="00906FBF">
        <w:t>дминистрации допускается к самостоятельной работе после прохождения: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медицинского освидетельствования;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вводного инструктажа по охране труда;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первичного инструктажа на рабочем месте;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- обучения элементарным правилам </w:t>
      </w:r>
      <w:proofErr w:type="spellStart"/>
      <w:r w:rsidRPr="00906FBF">
        <w:rPr>
          <w:color w:val="000000"/>
        </w:rPr>
        <w:t>электробезопасности</w:t>
      </w:r>
      <w:proofErr w:type="spellEnd"/>
      <w:r w:rsidRPr="00906FBF">
        <w:rPr>
          <w:color w:val="000000"/>
        </w:rPr>
        <w:t xml:space="preserve">, проверки знаний элементарных правил </w:t>
      </w:r>
      <w:proofErr w:type="spellStart"/>
      <w:r w:rsidRPr="00906FBF">
        <w:rPr>
          <w:color w:val="000000"/>
        </w:rPr>
        <w:t>электробезопасности</w:t>
      </w:r>
      <w:proofErr w:type="spellEnd"/>
      <w:r w:rsidRPr="00906FBF">
        <w:rPr>
          <w:color w:val="000000"/>
        </w:rPr>
        <w:t>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>
        <w:rPr>
          <w:color w:val="000000"/>
        </w:rPr>
        <w:t>1.3</w:t>
      </w:r>
      <w:r w:rsidRPr="00906FBF">
        <w:rPr>
          <w:color w:val="000000"/>
        </w:rPr>
        <w:t xml:space="preserve">. Работник </w:t>
      </w:r>
      <w:r>
        <w:rPr>
          <w:color w:val="000000"/>
        </w:rPr>
        <w:t>а</w:t>
      </w:r>
      <w:r w:rsidRPr="00906FBF">
        <w:rPr>
          <w:color w:val="000000"/>
        </w:rPr>
        <w:t>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>
        <w:rPr>
          <w:color w:val="000000"/>
        </w:rPr>
        <w:t>1.4</w:t>
      </w:r>
      <w:r w:rsidRPr="00906FBF">
        <w:rPr>
          <w:color w:val="000000"/>
        </w:rPr>
        <w:t xml:space="preserve">. Работник </w:t>
      </w:r>
      <w:r>
        <w:rPr>
          <w:color w:val="000000"/>
        </w:rPr>
        <w:t>а</w:t>
      </w:r>
      <w:r w:rsidRPr="00906FBF">
        <w:rPr>
          <w:color w:val="000000"/>
        </w:rPr>
        <w:t>дминистрации должен выполнять свои обязанности в рабочее время согласно Правилам  внутреннего  трудового  распорядка.</w:t>
      </w:r>
    </w:p>
    <w:p w:rsidR="00F930F0" w:rsidRPr="00906FBF" w:rsidRDefault="00F930F0" w:rsidP="00F930F0">
      <w:pPr>
        <w:ind w:firstLine="567"/>
        <w:jc w:val="both"/>
      </w:pPr>
      <w:r w:rsidRPr="00906FBF">
        <w:t>1.</w:t>
      </w:r>
      <w:r>
        <w:t>5</w:t>
      </w:r>
      <w:r w:rsidRPr="00906FBF">
        <w:t>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повышенные уровни электромагнитного излучения;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пониженная или повышенная влажность воздуха рабочей зоны;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пониженная или повышенная подвижность воздуха рабочей зоны;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повышенный уровень шума;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повышенный или пониженный уровень освещенности;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повышенная яркость светового изображения;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напряжение зрения, внимания, длительные статические нагрузки.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>
        <w:rPr>
          <w:color w:val="000000"/>
        </w:rPr>
        <w:t>1.6</w:t>
      </w:r>
      <w:r w:rsidRPr="00906FBF">
        <w:rPr>
          <w:color w:val="000000"/>
        </w:rPr>
        <w:t>. Работник администрации, эксплуатирующий электрооборудование при выполнении трудовых обязанностей должен иметь: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proofErr w:type="gramStart"/>
      <w:r w:rsidRPr="00906FBF">
        <w:rPr>
          <w:color w:val="000000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906FBF">
        <w:rPr>
          <w:color w:val="000000"/>
        </w:rPr>
        <w:t>зануления</w:t>
      </w:r>
      <w:proofErr w:type="spellEnd"/>
      <w:r w:rsidRPr="00906FBF">
        <w:rPr>
          <w:color w:val="000000"/>
        </w:rPr>
        <w:t xml:space="preserve"> и т.д.);</w:t>
      </w:r>
      <w:proofErr w:type="gramEnd"/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</w:t>
      </w:r>
      <w:r w:rsidRPr="00906FBF">
        <w:rPr>
          <w:color w:val="000000"/>
        </w:rPr>
        <w:lastRenderedPageBreak/>
        <w:t xml:space="preserve">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906FBF">
        <w:rPr>
          <w:color w:val="000000"/>
        </w:rPr>
        <w:t>зануления</w:t>
      </w:r>
      <w:proofErr w:type="spellEnd"/>
      <w:r w:rsidRPr="00906FBF">
        <w:rPr>
          <w:color w:val="000000"/>
        </w:rPr>
        <w:t>);</w:t>
      </w:r>
    </w:p>
    <w:p w:rsidR="00F930F0" w:rsidRPr="00906FBF" w:rsidRDefault="00F930F0" w:rsidP="00F930F0">
      <w:pPr>
        <w:ind w:firstLine="567"/>
        <w:jc w:val="both"/>
      </w:pPr>
      <w:r w:rsidRPr="00906FBF">
        <w:t xml:space="preserve"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</w:t>
      </w:r>
      <w:proofErr w:type="spellStart"/>
      <w:r w:rsidRPr="00906FBF">
        <w:t>электробезопасности</w:t>
      </w:r>
      <w:proofErr w:type="spellEnd"/>
      <w:r w:rsidRPr="00906FBF">
        <w:t>, величина сопротивления заземления);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иметь практические навыки оказания первой доврачебной помощи пострадавшим от электротока.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>
        <w:rPr>
          <w:color w:val="000000"/>
        </w:rPr>
        <w:t>1.7</w:t>
      </w:r>
      <w:r w:rsidRPr="00906FBF">
        <w:rPr>
          <w:color w:val="000000"/>
        </w:rPr>
        <w:t>. 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0,3мА. При увеличении тока до 0,6-1,6 мА человек начинает ощущать его воздействие.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Виды поражения электротоком: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электрический удар (паралич сердца и дыхания);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термический ожог (</w:t>
      </w:r>
      <w:proofErr w:type="spellStart"/>
      <w:r w:rsidRPr="00906FBF">
        <w:rPr>
          <w:color w:val="000000"/>
        </w:rPr>
        <w:t>электроожог</w:t>
      </w:r>
      <w:proofErr w:type="spellEnd"/>
      <w:r w:rsidRPr="00906FBF">
        <w:rPr>
          <w:color w:val="000000"/>
        </w:rPr>
        <w:t>);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- </w:t>
      </w:r>
      <w:proofErr w:type="spellStart"/>
      <w:r w:rsidRPr="00906FBF">
        <w:rPr>
          <w:color w:val="000000"/>
        </w:rPr>
        <w:t>электрометаллизация</w:t>
      </w:r>
      <w:proofErr w:type="spellEnd"/>
      <w:r w:rsidRPr="00906FBF">
        <w:rPr>
          <w:color w:val="000000"/>
        </w:rPr>
        <w:t xml:space="preserve"> кожи;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технические повреждения;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- </w:t>
      </w:r>
      <w:proofErr w:type="spellStart"/>
      <w:r w:rsidRPr="00906FBF">
        <w:rPr>
          <w:color w:val="000000"/>
        </w:rPr>
        <w:t>электроофтальмия</w:t>
      </w:r>
      <w:proofErr w:type="spellEnd"/>
      <w:r w:rsidRPr="00906FBF">
        <w:rPr>
          <w:color w:val="000000"/>
        </w:rPr>
        <w:t xml:space="preserve"> (воспаление глаз вследствие действия электротока).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>
        <w:rPr>
          <w:color w:val="000000"/>
        </w:rPr>
        <w:t>1.8</w:t>
      </w:r>
      <w:r w:rsidRPr="00906FBF">
        <w:rPr>
          <w:color w:val="000000"/>
        </w:rPr>
        <w:t xml:space="preserve">. Работник </w:t>
      </w:r>
      <w:r>
        <w:rPr>
          <w:color w:val="000000"/>
        </w:rPr>
        <w:t>а</w:t>
      </w:r>
      <w:r w:rsidRPr="00906FBF">
        <w:rPr>
          <w:color w:val="000000"/>
        </w:rPr>
        <w:t>дминистрации 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</w:t>
      </w:r>
      <w:r>
        <w:rPr>
          <w:color w:val="000000"/>
        </w:rPr>
        <w:t>лями порошковыми марки ОП-4(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 w:rsidRPr="00906FBF">
        <w:rPr>
          <w:color w:val="000000"/>
        </w:rPr>
        <w:t>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>
        <w:rPr>
          <w:color w:val="000000"/>
        </w:rPr>
        <w:t>Порошковый (ОП-4(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 w:rsidRPr="00906FBF">
        <w:rPr>
          <w:color w:val="000000"/>
        </w:rPr>
        <w:t xml:space="preserve"> огнетуши</w:t>
      </w:r>
      <w:r>
        <w:rPr>
          <w:color w:val="000000"/>
        </w:rPr>
        <w:t>тель позволяе</w:t>
      </w:r>
      <w:r w:rsidRPr="00906FBF">
        <w:rPr>
          <w:color w:val="000000"/>
        </w:rPr>
        <w:t>т тушить огонь на электрооборудовании до 380</w:t>
      </w:r>
      <w:proofErr w:type="gramStart"/>
      <w:r w:rsidRPr="00906FBF">
        <w:rPr>
          <w:color w:val="000000"/>
        </w:rPr>
        <w:t xml:space="preserve"> В</w:t>
      </w:r>
      <w:proofErr w:type="gramEnd"/>
      <w:r w:rsidRPr="00906FBF">
        <w:rPr>
          <w:color w:val="000000"/>
        </w:rPr>
        <w:t xml:space="preserve"> без снятия напряжения.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</w:p>
    <w:p w:rsidR="00F930F0" w:rsidRPr="00906FBF" w:rsidRDefault="00F930F0" w:rsidP="00F930F0">
      <w:pPr>
        <w:ind w:firstLine="567"/>
        <w:rPr>
          <w:color w:val="000000"/>
        </w:rPr>
      </w:pPr>
      <w:r w:rsidRPr="00906FBF">
        <w:rPr>
          <w:color w:val="000000"/>
        </w:rPr>
        <w:t xml:space="preserve">2. ТРЕБОВАНИЯ БЕЗОПАСНОСТИ ПЕРЕД НАЧАЛОМ РАБОТЫ 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jc w:val="both"/>
      </w:pPr>
      <w:r w:rsidRPr="00906FBF">
        <w:t xml:space="preserve">2.1. Работник </w:t>
      </w:r>
      <w:r>
        <w:t>а</w:t>
      </w:r>
      <w:r w:rsidRPr="00906FBF">
        <w:t>дминистрации при работе с персональным компьютером обязан: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2.1.1. Осмотреть и привести в порядок рабочее место.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2.1.3. Проверить правильность подключения оборудования в электросеть.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2.1.4. Проверить исправность проводящих проводов и отсутствие оголенных участков проводов.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2.1.5. Убедиться в наличии защитного заземления.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2.1.6. Протереть салфеткой поверхность экрана и защитного фильтра.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2.1.7. Убедиться в отсутствии дискет в дисководах процессора персонального компьютера.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F930F0" w:rsidRPr="00906FBF" w:rsidRDefault="00F930F0" w:rsidP="00F930F0">
      <w:pPr>
        <w:ind w:firstLine="567"/>
        <w:jc w:val="both"/>
      </w:pPr>
      <w:r w:rsidRPr="00906FBF">
        <w:t xml:space="preserve">2.2. Работнику </w:t>
      </w:r>
      <w:r>
        <w:t>а</w:t>
      </w:r>
      <w:r w:rsidRPr="00906FBF">
        <w:t xml:space="preserve">дминистрации при работе с персональным компьютером запрещается приступать к работе </w:t>
      </w:r>
      <w:proofErr w:type="gramStart"/>
      <w:r w:rsidRPr="00906FBF">
        <w:t>при</w:t>
      </w:r>
      <w:proofErr w:type="gramEnd"/>
      <w:r w:rsidRPr="00906FBF">
        <w:t>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2.2.1.. </w:t>
      </w:r>
      <w:proofErr w:type="gramStart"/>
      <w:r w:rsidRPr="00906FBF">
        <w:rPr>
          <w:color w:val="000000"/>
        </w:rPr>
        <w:t>Отсутствии</w:t>
      </w:r>
      <w:proofErr w:type="gramEnd"/>
      <w:r w:rsidRPr="00906FBF">
        <w:rPr>
          <w:color w:val="000000"/>
        </w:rPr>
        <w:t xml:space="preserve"> специальной вилки с подключением заземления.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2.2.2. </w:t>
      </w:r>
      <w:proofErr w:type="gramStart"/>
      <w:r w:rsidRPr="00906FBF">
        <w:rPr>
          <w:color w:val="000000"/>
        </w:rPr>
        <w:t>Обнаружении</w:t>
      </w:r>
      <w:proofErr w:type="gramEnd"/>
      <w:r w:rsidRPr="00906FBF">
        <w:rPr>
          <w:color w:val="000000"/>
        </w:rPr>
        <w:t xml:space="preserve"> неисправности оборудования.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2.2.3. 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 w:rsidRPr="00906FBF">
          <w:rPr>
            <w:color w:val="000000"/>
          </w:rPr>
          <w:t>1,2 м</w:t>
        </w:r>
      </w:smartTag>
      <w:r w:rsidRPr="00906FBF">
        <w:rPr>
          <w:color w:val="000000"/>
        </w:rPr>
        <w:t xml:space="preserve">, при расположении рабочих мест с компьютерами в колонку на расстоянии менее </w:t>
      </w:r>
      <w:smartTag w:uri="urn:schemas-microsoft-com:office:smarttags" w:element="metricconverter">
        <w:smartTagPr>
          <w:attr w:name="ProductID" w:val="2,0 м"/>
        </w:smartTagPr>
        <w:r w:rsidRPr="00906FBF">
          <w:rPr>
            <w:color w:val="000000"/>
          </w:rPr>
          <w:t>2,0 м</w:t>
        </w:r>
      </w:smartTag>
      <w:r w:rsidRPr="00906FBF">
        <w:rPr>
          <w:color w:val="000000"/>
        </w:rPr>
        <w:t>, при рядном расположении дисплеев экранами друг к другу.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lastRenderedPageBreak/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2.4. Работник обязан сообщить своему  руководителю об обнаруженной неисправности оборудования.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2.6. Работник должен убедиться, что включение оборудования никого не подвергает опасности.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rPr>
          <w:color w:val="000000"/>
        </w:rPr>
      </w:pPr>
      <w:r w:rsidRPr="00906FBF">
        <w:rPr>
          <w:color w:val="000000"/>
        </w:rPr>
        <w:t xml:space="preserve">3. ТРЕБОВАНИЯ БЕЗОПАСНОСТИ ВО ВРЕМЯ РАБОТЫ 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jc w:val="both"/>
      </w:pPr>
      <w:r w:rsidRPr="00906FBF">
        <w:t>3.1. Работник Администрации во время работы обязан: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3.1.1. </w:t>
      </w:r>
      <w:proofErr w:type="gramStart"/>
      <w:r w:rsidRPr="00906FBF">
        <w:rPr>
          <w:color w:val="000000"/>
        </w:rPr>
        <w:t>Выполнять ту работу, которая определена его должностной инструкцией, которая ему была поручена  Руководителем  и по которой он был проинструктирован.</w:t>
      </w:r>
      <w:proofErr w:type="gramEnd"/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3.1.2. В течение всего рабочего времени содержать в порядке и чистоте рабочее место.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3.1.3. Держать открытыми вентиляционные отверстия, которыми оборудованы приборы и персональные компьютеры.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3.1.4. Не загромождать оборудование посторонними предметами, которые снижают теплоотдачу.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3.1.5. При необходимости прекращения работы на некоторое время корректно закрыть все активные задачи.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3.1.6. Выполнять санитарные нормы и соблюдать режимы работы и отдыха.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906FBF">
        <w:rPr>
          <w:color w:val="000000"/>
        </w:rPr>
        <w:t>физкультпаузах</w:t>
      </w:r>
      <w:proofErr w:type="spellEnd"/>
      <w:r w:rsidRPr="00906FBF">
        <w:rPr>
          <w:color w:val="000000"/>
        </w:rPr>
        <w:t xml:space="preserve"> рекомендованные упражнения для глаз, шеи, рук, туловища, ног.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3.1.10. Соблюдать расстояние от глаз до экрана в пределах 60 - </w:t>
      </w:r>
      <w:smartTag w:uri="urn:schemas-microsoft-com:office:smarttags" w:element="metricconverter">
        <w:smartTagPr>
          <w:attr w:name="ProductID" w:val="70 см"/>
        </w:smartTagPr>
        <w:r w:rsidRPr="00906FBF">
          <w:rPr>
            <w:color w:val="000000"/>
          </w:rPr>
          <w:t>70 см</w:t>
        </w:r>
      </w:smartTag>
      <w:r w:rsidRPr="00906FBF">
        <w:rPr>
          <w:color w:val="000000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906FBF">
          <w:rPr>
            <w:color w:val="000000"/>
          </w:rPr>
          <w:t>50 см</w:t>
        </w:r>
      </w:smartTag>
      <w:r w:rsidRPr="00906FBF">
        <w:rPr>
          <w:color w:val="000000"/>
        </w:rPr>
        <w:t xml:space="preserve"> с учетом размеров алфавитно-цифровых знаков и символов.</w:t>
      </w:r>
    </w:p>
    <w:p w:rsidR="00F930F0" w:rsidRPr="00906FBF" w:rsidRDefault="00F930F0" w:rsidP="00F930F0">
      <w:pPr>
        <w:ind w:firstLine="567"/>
        <w:rPr>
          <w:b/>
          <w:color w:val="000000"/>
          <w:u w:val="single"/>
        </w:rPr>
      </w:pPr>
    </w:p>
    <w:p w:rsidR="00F930F0" w:rsidRPr="00906FBF" w:rsidRDefault="00F930F0" w:rsidP="00F930F0">
      <w:pPr>
        <w:ind w:firstLine="567"/>
        <w:rPr>
          <w:color w:val="000000"/>
        </w:rPr>
      </w:pPr>
      <w:r w:rsidRPr="00906FBF">
        <w:rPr>
          <w:color w:val="000000"/>
        </w:rPr>
        <w:t xml:space="preserve">4. ТРЕБОВАНИЯ БЕЗОПАСНОСТИ ВО ВРЕМЯ РАБОТЫ С ПК 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jc w:val="both"/>
      </w:pPr>
      <w:r w:rsidRPr="00906FBF">
        <w:t>4.1. Работнику при работе на ПК запрещается:</w:t>
      </w:r>
    </w:p>
    <w:p w:rsidR="00F930F0" w:rsidRPr="00906FBF" w:rsidRDefault="00F930F0" w:rsidP="00F930F0">
      <w:pPr>
        <w:ind w:left="708" w:firstLine="567"/>
        <w:jc w:val="both"/>
        <w:rPr>
          <w:color w:val="000000"/>
        </w:rPr>
      </w:pPr>
      <w:r w:rsidRPr="00906FBF">
        <w:rPr>
          <w:color w:val="000000"/>
        </w:rPr>
        <w:t>4.1.1. Касаться одновременно экрана монитора и клавиатуры.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4.1.2. Прикасаться к задней панели системного блока (процессора) при включенном питании.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4.1.3. Переключать разъемы интерфейсных кабелей периферийных устрой</w:t>
      </w:r>
      <w:proofErr w:type="gramStart"/>
      <w:r w:rsidRPr="00906FBF">
        <w:rPr>
          <w:color w:val="000000"/>
        </w:rPr>
        <w:t>ств пр</w:t>
      </w:r>
      <w:proofErr w:type="gramEnd"/>
      <w:r w:rsidRPr="00906FBF">
        <w:rPr>
          <w:color w:val="000000"/>
        </w:rPr>
        <w:t>и включенном питании.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4.1.5. Производить самостоятельное вскрытие и ремонт оборудования.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</w:p>
    <w:p w:rsidR="00F930F0" w:rsidRPr="00906FBF" w:rsidRDefault="00F930F0" w:rsidP="00F930F0">
      <w:pPr>
        <w:ind w:firstLine="567"/>
        <w:jc w:val="both"/>
      </w:pPr>
      <w:r w:rsidRPr="00906FBF">
        <w:t>4.2. Работник обязан соблюдать последовательность включения ПК: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включить периферийные устройства (принтер, монитор, сканер и др.);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включить системный блок (процессор).</w:t>
      </w:r>
    </w:p>
    <w:p w:rsidR="00F930F0" w:rsidRPr="00906FBF" w:rsidRDefault="00F930F0" w:rsidP="00F930F0">
      <w:pPr>
        <w:ind w:firstLine="567"/>
        <w:jc w:val="both"/>
      </w:pPr>
      <w:r w:rsidRPr="00906FBF">
        <w:t>4.3. Работник обязан отключить ПК от электросети: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при обнаружении неисправности,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lastRenderedPageBreak/>
        <w:t>- при внезапном снятии напряжения электросети,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во время чистки и уборки оборудования.</w:t>
      </w:r>
    </w:p>
    <w:p w:rsidR="00F930F0" w:rsidRPr="00906FBF" w:rsidRDefault="00F930F0" w:rsidP="00F930F0">
      <w:pPr>
        <w:ind w:firstLine="567"/>
        <w:jc w:val="both"/>
      </w:pPr>
      <w:r w:rsidRPr="00906FBF">
        <w:t>4.4. Работник  Администрации обязан оборудовать рабочее место: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4.4.1. Высоту рабочей поверхности стола отрегулировать в пределах 680 - </w:t>
      </w:r>
      <w:smartTag w:uri="urn:schemas-microsoft-com:office:smarttags" w:element="metricconverter">
        <w:smartTagPr>
          <w:attr w:name="ProductID" w:val="800 мм"/>
        </w:smartTagPr>
        <w:r w:rsidRPr="00906FBF">
          <w:rPr>
            <w:color w:val="000000"/>
          </w:rPr>
          <w:t>800 мм</w:t>
        </w:r>
      </w:smartTag>
      <w:r w:rsidRPr="00906FBF">
        <w:rPr>
          <w:color w:val="000000"/>
        </w:rPr>
        <w:t xml:space="preserve">, при отсутствии регулировки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906FBF">
          <w:rPr>
            <w:color w:val="000000"/>
          </w:rPr>
          <w:t>725 мм</w:t>
        </w:r>
      </w:smartTag>
      <w:r w:rsidRPr="00906FBF">
        <w:rPr>
          <w:color w:val="000000"/>
        </w:rPr>
        <w:t>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4.4.2. 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906FBF">
          <w:rPr>
            <w:color w:val="000000"/>
          </w:rPr>
          <w:t>600 мм</w:t>
        </w:r>
      </w:smartTag>
      <w:r w:rsidRPr="00906FBF">
        <w:rPr>
          <w:color w:val="000000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906FBF">
          <w:rPr>
            <w:color w:val="000000"/>
          </w:rPr>
          <w:t>500 мм</w:t>
        </w:r>
      </w:smartTag>
      <w:r w:rsidRPr="00906FBF">
        <w:rPr>
          <w:color w:val="000000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906FBF">
          <w:rPr>
            <w:color w:val="000000"/>
          </w:rPr>
          <w:t>450 мм</w:t>
        </w:r>
      </w:smartTag>
      <w:r w:rsidRPr="00906FBF">
        <w:rPr>
          <w:color w:val="000000"/>
        </w:rPr>
        <w:t xml:space="preserve"> и для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906FBF">
          <w:rPr>
            <w:color w:val="000000"/>
          </w:rPr>
          <w:t>650 мм</w:t>
        </w:r>
      </w:smartTag>
      <w:r w:rsidRPr="00906FBF">
        <w:rPr>
          <w:color w:val="000000"/>
        </w:rPr>
        <w:t>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4.4.3. Оборудовать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906FBF">
          <w:rPr>
            <w:color w:val="000000"/>
          </w:rPr>
          <w:t>300 мм</w:t>
        </w:r>
      </w:smartTag>
      <w:r w:rsidRPr="00906FBF">
        <w:rPr>
          <w:color w:val="000000"/>
        </w:rPr>
        <w:t xml:space="preserve">, глубину - не менее </w:t>
      </w:r>
      <w:smartTag w:uri="urn:schemas-microsoft-com:office:smarttags" w:element="metricconverter">
        <w:smartTagPr>
          <w:attr w:name="ProductID" w:val="400 мм"/>
        </w:smartTagPr>
        <w:r w:rsidRPr="00906FBF">
          <w:rPr>
            <w:color w:val="000000"/>
          </w:rPr>
          <w:t>400 мм</w:t>
        </w:r>
      </w:smartTag>
      <w:r w:rsidRPr="00906FBF">
        <w:rPr>
          <w:color w:val="000000"/>
        </w:rPr>
        <w:t xml:space="preserve">, регулировку по высоте - в пределах </w:t>
      </w:r>
      <w:smartTag w:uri="urn:schemas-microsoft-com:office:smarttags" w:element="metricconverter">
        <w:smartTagPr>
          <w:attr w:name="ProductID" w:val="150 мм"/>
        </w:smartTagPr>
        <w:r w:rsidRPr="00906FBF">
          <w:rPr>
            <w:color w:val="000000"/>
          </w:rPr>
          <w:t>150 мм</w:t>
        </w:r>
      </w:smartTag>
      <w:r w:rsidRPr="00906FBF">
        <w:rPr>
          <w:color w:val="000000"/>
        </w:rPr>
        <w:t>, по углу наклона опорной поверхности подставки - до 20 градусов.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4.4.4. Клавиатуру расположить на поверхности стола на расстоянии 100 - </w:t>
      </w:r>
      <w:smartTag w:uri="urn:schemas-microsoft-com:office:smarttags" w:element="metricconverter">
        <w:smartTagPr>
          <w:attr w:name="ProductID" w:val="300 мм"/>
        </w:smartTagPr>
        <w:r w:rsidRPr="00906FBF">
          <w:rPr>
            <w:color w:val="000000"/>
          </w:rPr>
          <w:t>300 мм</w:t>
        </w:r>
      </w:smartTag>
      <w:r w:rsidRPr="00906FBF">
        <w:rPr>
          <w:color w:val="000000"/>
        </w:rPr>
        <w:t xml:space="preserve"> от края, обращенного к пользователю, или </w:t>
      </w:r>
      <w:proofErr w:type="gramStart"/>
      <w:r w:rsidRPr="00906FBF">
        <w:rPr>
          <w:color w:val="000000"/>
        </w:rPr>
        <w:t>на</w:t>
      </w:r>
      <w:proofErr w:type="gramEnd"/>
      <w:r w:rsidRPr="00906FBF">
        <w:rPr>
          <w:color w:val="000000"/>
        </w:rPr>
        <w:t xml:space="preserve"> специальной регулируемой по высоте рабочей, отделенной от основной, столешницы.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4.4.5. Уровень глаз при вертикально расположенном экране должен </w:t>
      </w:r>
      <w:proofErr w:type="gramStart"/>
      <w:r w:rsidRPr="00906FBF">
        <w:rPr>
          <w:color w:val="000000"/>
        </w:rPr>
        <w:t>приходится</w:t>
      </w:r>
      <w:proofErr w:type="gramEnd"/>
      <w:r w:rsidRPr="00906FBF">
        <w:rPr>
          <w:color w:val="000000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 ± 10°.</w:t>
      </w:r>
    </w:p>
    <w:p w:rsidR="00F930F0" w:rsidRPr="00906FBF" w:rsidRDefault="00F930F0" w:rsidP="00F930F0">
      <w:pPr>
        <w:ind w:firstLine="567"/>
        <w:jc w:val="both"/>
      </w:pPr>
      <w:r w:rsidRPr="00906FBF"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4.7. Продолжительность непрерывной работы с персональным  компьютером без регламентированного перерыва не должна превышать 2 часов.</w:t>
      </w:r>
    </w:p>
    <w:p w:rsidR="00F930F0" w:rsidRPr="00906FBF" w:rsidRDefault="00F930F0" w:rsidP="00F930F0">
      <w:pPr>
        <w:ind w:firstLine="567"/>
        <w:jc w:val="both"/>
      </w:pPr>
      <w:r w:rsidRPr="00906FBF">
        <w:t>4.8. При 8-часовой рабочей смене и работе на ВДТ и ПЭВМ регламентированные перерывы соблюдать  обязательно: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  выполнять комплексы упражнений.</w:t>
      </w:r>
    </w:p>
    <w:p w:rsidR="00F930F0" w:rsidRPr="00906FBF" w:rsidRDefault="00F930F0" w:rsidP="00F930F0">
      <w:pPr>
        <w:ind w:firstLine="567"/>
        <w:jc w:val="both"/>
      </w:pPr>
      <w:r w:rsidRPr="00906FBF">
        <w:t>4.10. С целью уменьшения отрицательного влияния от  монотонной 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 </w:t>
      </w:r>
    </w:p>
    <w:p w:rsidR="00F930F0" w:rsidRPr="00906FBF" w:rsidRDefault="00F930F0" w:rsidP="00F930F0">
      <w:pPr>
        <w:ind w:firstLine="567"/>
        <w:rPr>
          <w:color w:val="000000"/>
        </w:rPr>
      </w:pPr>
      <w:r w:rsidRPr="00906FBF">
        <w:rPr>
          <w:color w:val="000000"/>
        </w:rPr>
        <w:t xml:space="preserve">5. ТРЕБОВАНИЯ БЗОПАСНОСТИ В АВАРИЙНЫХ СИТУАЦИЯХ  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5.1. Работник обязан: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5.1.2.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lastRenderedPageBreak/>
        <w:t>5.1.3. В случае появления рези о глазах, резком ухудшении видимости - невозможности сфокусировать взгляд или  появлении боли в пальцах и кистях рук, усилении сердцебиения немедленно покинуть рабочее место, сообщить руководителю.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5.1.4. Не приступать к работе на ПК до устранения неисправности.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«О</w:t>
      </w:r>
      <w:proofErr w:type="gramStart"/>
      <w:r w:rsidRPr="00906FBF">
        <w:rPr>
          <w:color w:val="000000"/>
        </w:rPr>
        <w:t>1</w:t>
      </w:r>
      <w:proofErr w:type="gramEnd"/>
      <w:r w:rsidRPr="00906FBF">
        <w:rPr>
          <w:color w:val="000000"/>
        </w:rPr>
        <w:t>».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5.1.6. При обнаружении человека, попавшего под напряжение, немедленно отключить электропитание и освободить ею от действия тока, оказать до врачебную помощь и вызвать скорую медицинскую помощь по телефону «О</w:t>
      </w:r>
      <w:proofErr w:type="gramStart"/>
      <w:r w:rsidRPr="00906FBF">
        <w:rPr>
          <w:color w:val="000000"/>
        </w:rPr>
        <w:t>1</w:t>
      </w:r>
      <w:proofErr w:type="gramEnd"/>
      <w:r w:rsidRPr="00906FBF">
        <w:rPr>
          <w:color w:val="000000"/>
        </w:rPr>
        <w:t>».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rPr>
          <w:color w:val="000000"/>
        </w:rPr>
      </w:pPr>
      <w:r w:rsidRPr="00906FBF">
        <w:rPr>
          <w:color w:val="000000"/>
        </w:rPr>
        <w:t xml:space="preserve">6. ТРЕБОВАНИЯ БЕЗОПАСНОСТИ ПОСЛЕ ОКОНЧАНИЯ РАБОТЫ 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jc w:val="both"/>
      </w:pPr>
      <w:r w:rsidRPr="00906FBF">
        <w:t>6.1. Работник обязан соблюдать следующую последовательность выключения ПК: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6.1.1. Произвести закрытие всех активных задач.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6.1.2. Выполнить парковку считывающей головки жесткого диска (если не предусмотрена автоматическая парковка головки).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6.1.3. Убедиться, что в дисководах нет дискет.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6.1.4. Выключить питание системного блока (процессора).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6.1.5. Выключить питание всех периферийных устройств.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6.1.6. Отключить блок питания.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rPr>
          <w:color w:val="000000"/>
        </w:rPr>
      </w:pPr>
      <w:r w:rsidRPr="00906FBF">
        <w:rPr>
          <w:color w:val="000000"/>
        </w:rPr>
        <w:t xml:space="preserve">7. ТРЕБОВАНИЯ БЕЗОПАСНОСТИ ПРИ РАБОТЕ С ЭЛЕКТРООБОРУДОВАНИЕМ 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jc w:val="both"/>
      </w:pPr>
      <w:r w:rsidRPr="00906FBF">
        <w:t>7.1. Работник   Администрации перед началом работы с электрооборудованием должен произвести: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7.1.1. Осмотр электрооборудования.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7.1.2. Проверку комплектности и надежности крепления деталей.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7.1.3. Проверку внешним осмотром исправности кабеля (шнура).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7.1.4. Проверку четкости работы выключателя.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7.1.5. Использовать только штатные приспособления.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7.4. Работник во время работы с электрооборудованием обязан поддерживать порядок на рабочем месте.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7.5. При работе электрооборудования запрещается: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7.5.1. Оставлять включенное электрооборудование без надзора.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7.5.2. Передавать электрооборудование лицам, не имеющим право работать с ним.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7.5.3. Ударять по электрооборудованию.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7.5.4. Снимать средства защиты.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7.5.5. Дергать за подводящий провод для отключения.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7.5.6. Держать палец на включателе при переносе электрооборудования.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7.5.7. Натягивать, перекручивать и перегибать подводящий кабель.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7.5.8. Ставить на кабель (шнур) посторонние предметы.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7.5.9. Допускать касание кабеля (шнура) с горячими или теплыми предметами. 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7.5.10. Производить разборку или ремонт электрооборудования.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lastRenderedPageBreak/>
        <w:t>7.6. Работник обязан выполнять с электрооборудованием только ту работу, для которой предназначено оборудование.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7.7. Если во время работы обнаружится неисправность электрооборудования или </w:t>
      </w:r>
      <w:proofErr w:type="gramStart"/>
      <w:r w:rsidRPr="00906FBF">
        <w:rPr>
          <w:color w:val="000000"/>
        </w:rPr>
        <w:t>работающий</w:t>
      </w:r>
      <w:proofErr w:type="gramEnd"/>
      <w:r w:rsidRPr="00906FBF">
        <w:rPr>
          <w:color w:val="000000"/>
        </w:rPr>
        <w:t xml:space="preserve"> с ним почувствует,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F930F0" w:rsidRPr="00906FBF" w:rsidRDefault="00F930F0" w:rsidP="00F930F0">
      <w:pPr>
        <w:ind w:firstLine="567"/>
        <w:jc w:val="both"/>
      </w:pPr>
      <w:r w:rsidRPr="00906FBF">
        <w:t>7.8. Отключение электрооборудования необходимо производить: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при перерыве в работе,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при окончании рабочего процесса.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7.9. Работник обязан отключить электрооборудование, вынув исправную вилку из исправной розетки.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rPr>
          <w:color w:val="000000"/>
        </w:rPr>
      </w:pPr>
      <w:r w:rsidRPr="00906FBF">
        <w:rPr>
          <w:color w:val="000000"/>
        </w:rPr>
        <w:t>8. ТРЕБОВАНИЯ БЕЗОПАСНОСТИ В АВАРИЙНЫХ СИТУАЦИЯХ</w:t>
      </w:r>
      <w:r>
        <w:rPr>
          <w:color w:val="000000"/>
        </w:rPr>
        <w:t xml:space="preserve"> </w:t>
      </w:r>
      <w:r w:rsidRPr="00906FBF">
        <w:rPr>
          <w:color w:val="000000"/>
        </w:rPr>
        <w:t xml:space="preserve">ПРИ РАБОТЕ С ЭЛЕКТРООБОРУДОВАНИЕМ 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8.1. Работник обязан: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 Руководителю.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8.1.2. Не приступать к работе с неисправным электрооборудованием до устранения неисправности.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«О</w:t>
      </w:r>
      <w:proofErr w:type="gramStart"/>
      <w:r w:rsidRPr="00906FBF">
        <w:rPr>
          <w:color w:val="000000"/>
        </w:rPr>
        <w:t>1</w:t>
      </w:r>
      <w:proofErr w:type="gramEnd"/>
      <w:r w:rsidRPr="00906FBF">
        <w:rPr>
          <w:color w:val="000000"/>
        </w:rPr>
        <w:t>».</w:t>
      </w:r>
    </w:p>
    <w:p w:rsidR="00F930F0" w:rsidRPr="00906FBF" w:rsidRDefault="00F930F0" w:rsidP="00F930F0">
      <w:pPr>
        <w:ind w:firstLine="567"/>
        <w:rPr>
          <w:b/>
          <w:color w:val="000000"/>
          <w:u w:val="single"/>
        </w:rPr>
      </w:pPr>
    </w:p>
    <w:p w:rsidR="00F930F0" w:rsidRPr="00906FBF" w:rsidRDefault="00F930F0" w:rsidP="00F930F0">
      <w:pPr>
        <w:ind w:firstLine="567"/>
        <w:rPr>
          <w:color w:val="000000"/>
        </w:rPr>
      </w:pPr>
      <w:r w:rsidRPr="00906FBF">
        <w:rPr>
          <w:color w:val="000000"/>
        </w:rPr>
        <w:t>9. ТРЕБОВАНИЯ БЕЗОПАСНОСТИ ВО ВРЕМЯ</w:t>
      </w:r>
      <w:r>
        <w:rPr>
          <w:color w:val="000000"/>
        </w:rPr>
        <w:t xml:space="preserve"> </w:t>
      </w:r>
      <w:r w:rsidRPr="00906FBF">
        <w:rPr>
          <w:color w:val="000000"/>
        </w:rPr>
        <w:t xml:space="preserve">МЕСТНОЙ КОМАНДИРОВКИ 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jc w:val="both"/>
      </w:pPr>
      <w:r w:rsidRPr="00906FBF">
        <w:t>9.1. Работник, выполняющий свои обязанности в местной командировке, обязан:</w:t>
      </w:r>
    </w:p>
    <w:p w:rsidR="00F930F0" w:rsidRPr="00906FBF" w:rsidRDefault="00F930F0" w:rsidP="00F930F0">
      <w:pPr>
        <w:ind w:firstLine="567"/>
        <w:jc w:val="both"/>
      </w:pPr>
      <w:r w:rsidRPr="00906FBF">
        <w:t>9.1.1.  При движении пешком необходимо выполнять правила дорожного движения для пешехода,  не  допускать  спешки,  проявлять  осмотрительность  и  осторожность.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9.1.2. Железнодорожные пути переходить по пешеходным тоннелям и мостам  или  по  установленным  железной  дорогой  переходам.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9.1.3. При пользовании служебной машиной, оборудованной ремнем безопасности, работник обязан быть пристегнут им.  Не  мешать  водителю  и  не допускать  самому  садиться  за  руль.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от падений и травм.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rPr>
          <w:color w:val="000000"/>
        </w:rPr>
      </w:pPr>
      <w:r w:rsidRPr="00906FBF">
        <w:rPr>
          <w:color w:val="000000"/>
        </w:rPr>
        <w:t xml:space="preserve">10. ТРЕБОВАНИЯ БЕЗОПАСНОСТИ ВО ВРЕМЯ ПОСЕЩЕНИЯ ОБЪЕКТА  ПРОВЕРКИ  ИЛИ  КОНТРОЛЯ  (ПРИ  РЕШЕНИИ  СЛУЖЕБНЫХ  ВОПРОСОВ) 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10.1. Работник обязан: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- знать схему движения </w:t>
      </w:r>
      <w:proofErr w:type="gramStart"/>
      <w:r w:rsidRPr="00906FBF">
        <w:rPr>
          <w:color w:val="000000"/>
        </w:rPr>
        <w:t>работающих</w:t>
      </w:r>
      <w:proofErr w:type="gramEnd"/>
      <w:r w:rsidRPr="00906FBF">
        <w:rPr>
          <w:color w:val="000000"/>
        </w:rPr>
        <w:t xml:space="preserve"> на данном участке или объекте  организации  или  быть  с  сопровождающим  от  этой  организации;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lastRenderedPageBreak/>
        <w:t xml:space="preserve">- </w:t>
      </w:r>
      <w:proofErr w:type="gramStart"/>
      <w:r w:rsidRPr="00906FBF">
        <w:rPr>
          <w:color w:val="000000"/>
        </w:rPr>
        <w:t>находиться на объекте  выполнять</w:t>
      </w:r>
      <w:proofErr w:type="gramEnd"/>
      <w:r w:rsidRPr="00906FBF">
        <w:rPr>
          <w:color w:val="000000"/>
        </w:rPr>
        <w:t xml:space="preserve">  требования  безопасности,  установленные  данной  организацией  и  правилами  общеизвестного  характера (не  употреблять  спиртные  напитки,  соблюдать  этикет  и.т.д.)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при встрече с движущимся транспортом встать в безопасное место и пропустить транспорт.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 работать  в  организации  по  выполнению  служебного  задания  только  после  уведомления  администрации  организации  о  цели  своего  прибытия  и  плане  работы.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rPr>
          <w:color w:val="000000"/>
        </w:rPr>
      </w:pPr>
      <w:r w:rsidRPr="00906FBF">
        <w:rPr>
          <w:color w:val="000000"/>
        </w:rPr>
        <w:t xml:space="preserve">11. ТРЕБОВАНИЯ ПОЖАРНОЙ БЕЗОПАСНОСТИ </w:t>
      </w:r>
    </w:p>
    <w:p w:rsidR="00F930F0" w:rsidRPr="00906FBF" w:rsidRDefault="00F930F0" w:rsidP="00F930F0">
      <w:pPr>
        <w:ind w:firstLine="567"/>
        <w:rPr>
          <w:color w:val="000000"/>
        </w:rPr>
      </w:pP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11.1. Работник обязан: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знать схему эвакуации и место расположения огнетушителей;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знать способ обращения с огнетушителем;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не загромождать проходы посторонними предметами;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не разрешать вешать одежду на выключатели или розетки;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не хранить легковоспламеняющиеся вещества в комнатах;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не разрешать курение в комнатах;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при общем сигнале опасности без паники выйти из здания;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- курить только в отведенных местах. 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11.2. Работнику запрещается: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применять открытый огонь  для  любых  целей;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оставлять без присмотра электрооборудование (ПК, нагреватель, настольную лампу и т.д.);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сушить одежду и обувь на нагревательных приборах;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пользоваться самодельными электроприводными средствами;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пользоваться неисправными электроприборами;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- курить  на  рабочем  месте.</w:t>
      </w:r>
    </w:p>
    <w:p w:rsidR="00F930F0" w:rsidRPr="00906FBF" w:rsidRDefault="00F930F0" w:rsidP="00F930F0">
      <w:pPr>
        <w:ind w:firstLine="567"/>
        <w:jc w:val="both"/>
        <w:rPr>
          <w:color w:val="000000"/>
          <w:u w:val="single"/>
        </w:rPr>
      </w:pPr>
      <w:r w:rsidRPr="00906FBF">
        <w:rPr>
          <w:color w:val="000000"/>
          <w:u w:val="single"/>
        </w:rPr>
        <w:t xml:space="preserve"> </w:t>
      </w:r>
    </w:p>
    <w:p w:rsidR="00F930F0" w:rsidRPr="00971B97" w:rsidRDefault="00F930F0" w:rsidP="00F930F0">
      <w:pPr>
        <w:ind w:firstLine="567"/>
        <w:jc w:val="both"/>
        <w:rPr>
          <w:color w:val="000000"/>
        </w:rPr>
      </w:pPr>
      <w:r w:rsidRPr="00971B97">
        <w:rPr>
          <w:b/>
          <w:color w:val="000000"/>
        </w:rPr>
        <w:t xml:space="preserve">   </w:t>
      </w:r>
      <w:r w:rsidRPr="00971B97">
        <w:rPr>
          <w:color w:val="000000"/>
        </w:rPr>
        <w:t xml:space="preserve">КРАТКИЕ ПРАВИЛА ПО ОХРАНЕ ТРУДА ДЛЯ РАБОТНИКОВ АДМИНИСТРАЦИИ: 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1.  Не пользоваться неисправным оборудованием.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2.  Работать на ПК с соблюдением гигиенических норм и времени труда и отдыха.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3. При несчастном случае оказать доврачебную помощь и вызвать скорую медицинскую помощь.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>4.  Знать правила пожарной безопасности.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5. </w:t>
      </w:r>
      <w:r>
        <w:rPr>
          <w:color w:val="000000"/>
        </w:rPr>
        <w:t xml:space="preserve"> </w:t>
      </w:r>
      <w:r w:rsidRPr="00906FBF">
        <w:rPr>
          <w:color w:val="000000"/>
        </w:rPr>
        <w:t>Запрещается   употреблять  спиртные  напитки  на  работе.</w:t>
      </w:r>
    </w:p>
    <w:p w:rsidR="00F930F0" w:rsidRPr="00906FBF" w:rsidRDefault="00F930F0" w:rsidP="00F930F0">
      <w:pPr>
        <w:ind w:firstLine="567"/>
        <w:jc w:val="both"/>
        <w:rPr>
          <w:color w:val="000000"/>
        </w:rPr>
      </w:pPr>
      <w:r w:rsidRPr="00906FBF">
        <w:rPr>
          <w:color w:val="000000"/>
        </w:rPr>
        <w:t xml:space="preserve">6. </w:t>
      </w:r>
      <w:r>
        <w:rPr>
          <w:color w:val="000000"/>
        </w:rPr>
        <w:t xml:space="preserve"> </w:t>
      </w:r>
      <w:r w:rsidRPr="00906FBF">
        <w:rPr>
          <w:color w:val="000000"/>
        </w:rPr>
        <w:t>Соблюдать  правила  вежливости,  терпимости, такта,  не  допускать  грубость.</w:t>
      </w:r>
    </w:p>
    <w:p w:rsidR="00F930F0" w:rsidRPr="00011E64" w:rsidRDefault="00F930F0" w:rsidP="00F930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</w:rPr>
        <w:t xml:space="preserve">7. </w:t>
      </w:r>
      <w:r w:rsidRPr="00906FBF">
        <w:rPr>
          <w:color w:val="000000"/>
        </w:rPr>
        <w:t>В случае неадекватного поведения гражданина  вести прием в присутствии другого муниципального служащего и сообщать об этом своему руководителю  и  ответственному по охране труда администрации.</w:t>
      </w:r>
    </w:p>
    <w:p w:rsidR="00F36ED2" w:rsidRDefault="00F36ED2"/>
    <w:sectPr w:rsidR="00F36ED2" w:rsidSect="00147AE8">
      <w:pgSz w:w="11906" w:h="16838"/>
      <w:pgMar w:top="1134" w:right="74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930F0"/>
    <w:rsid w:val="00000492"/>
    <w:rsid w:val="000005EF"/>
    <w:rsid w:val="00001D1C"/>
    <w:rsid w:val="0000779D"/>
    <w:rsid w:val="000201FF"/>
    <w:rsid w:val="0002187E"/>
    <w:rsid w:val="0002469B"/>
    <w:rsid w:val="000255D7"/>
    <w:rsid w:val="00030CD1"/>
    <w:rsid w:val="000312E7"/>
    <w:rsid w:val="00031D77"/>
    <w:rsid w:val="00040F96"/>
    <w:rsid w:val="000424A8"/>
    <w:rsid w:val="00042A5F"/>
    <w:rsid w:val="00042E13"/>
    <w:rsid w:val="00051A3B"/>
    <w:rsid w:val="00051C88"/>
    <w:rsid w:val="0005204E"/>
    <w:rsid w:val="00052512"/>
    <w:rsid w:val="00054E85"/>
    <w:rsid w:val="00055592"/>
    <w:rsid w:val="00055E83"/>
    <w:rsid w:val="00060608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3700"/>
    <w:rsid w:val="000841EE"/>
    <w:rsid w:val="00087080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979"/>
    <w:rsid w:val="000B7CD0"/>
    <w:rsid w:val="000C05CA"/>
    <w:rsid w:val="000C0B10"/>
    <w:rsid w:val="000C395C"/>
    <w:rsid w:val="000C42C6"/>
    <w:rsid w:val="000C57C9"/>
    <w:rsid w:val="000C58CF"/>
    <w:rsid w:val="000C5F7A"/>
    <w:rsid w:val="000C6FDD"/>
    <w:rsid w:val="000C78C4"/>
    <w:rsid w:val="000C7EEA"/>
    <w:rsid w:val="000D18C4"/>
    <w:rsid w:val="000D4A41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1E99"/>
    <w:rsid w:val="0010289F"/>
    <w:rsid w:val="00103505"/>
    <w:rsid w:val="0010561F"/>
    <w:rsid w:val="00105E49"/>
    <w:rsid w:val="00106DE9"/>
    <w:rsid w:val="00110968"/>
    <w:rsid w:val="00113803"/>
    <w:rsid w:val="001139DD"/>
    <w:rsid w:val="00114757"/>
    <w:rsid w:val="00117C5B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66AE"/>
    <w:rsid w:val="00141A40"/>
    <w:rsid w:val="0014215D"/>
    <w:rsid w:val="00143258"/>
    <w:rsid w:val="00144137"/>
    <w:rsid w:val="0014466A"/>
    <w:rsid w:val="001463ED"/>
    <w:rsid w:val="0015137B"/>
    <w:rsid w:val="00151FE7"/>
    <w:rsid w:val="00152F23"/>
    <w:rsid w:val="00153C38"/>
    <w:rsid w:val="00154D9B"/>
    <w:rsid w:val="00154FAB"/>
    <w:rsid w:val="001554BB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1360"/>
    <w:rsid w:val="001924F9"/>
    <w:rsid w:val="00192688"/>
    <w:rsid w:val="00194EAE"/>
    <w:rsid w:val="001961FE"/>
    <w:rsid w:val="001A0D92"/>
    <w:rsid w:val="001A406D"/>
    <w:rsid w:val="001A4648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F0FCE"/>
    <w:rsid w:val="001F1289"/>
    <w:rsid w:val="001F74BF"/>
    <w:rsid w:val="0020129E"/>
    <w:rsid w:val="00201802"/>
    <w:rsid w:val="00204EF7"/>
    <w:rsid w:val="002050D2"/>
    <w:rsid w:val="00212F64"/>
    <w:rsid w:val="00213647"/>
    <w:rsid w:val="00213AA1"/>
    <w:rsid w:val="002158FC"/>
    <w:rsid w:val="002264AF"/>
    <w:rsid w:val="00226B9E"/>
    <w:rsid w:val="00226F6E"/>
    <w:rsid w:val="00230432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53A7D"/>
    <w:rsid w:val="00254648"/>
    <w:rsid w:val="00255180"/>
    <w:rsid w:val="002554A2"/>
    <w:rsid w:val="0025688D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6510"/>
    <w:rsid w:val="002A6E37"/>
    <w:rsid w:val="002B2294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271C"/>
    <w:rsid w:val="002C380D"/>
    <w:rsid w:val="002C3F10"/>
    <w:rsid w:val="002C4075"/>
    <w:rsid w:val="002C54A4"/>
    <w:rsid w:val="002C5C6F"/>
    <w:rsid w:val="002D0795"/>
    <w:rsid w:val="002D0DF9"/>
    <w:rsid w:val="002D34F0"/>
    <w:rsid w:val="002D4575"/>
    <w:rsid w:val="002D6D9B"/>
    <w:rsid w:val="002E1ECF"/>
    <w:rsid w:val="002E2302"/>
    <w:rsid w:val="002E2BD8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53B3"/>
    <w:rsid w:val="00305D5D"/>
    <w:rsid w:val="00306C0D"/>
    <w:rsid w:val="0031012A"/>
    <w:rsid w:val="0031121D"/>
    <w:rsid w:val="003133D0"/>
    <w:rsid w:val="00317807"/>
    <w:rsid w:val="003206BD"/>
    <w:rsid w:val="00320AE9"/>
    <w:rsid w:val="00324376"/>
    <w:rsid w:val="00325A6B"/>
    <w:rsid w:val="003311B6"/>
    <w:rsid w:val="003311C4"/>
    <w:rsid w:val="0033321A"/>
    <w:rsid w:val="00341AB4"/>
    <w:rsid w:val="00344479"/>
    <w:rsid w:val="00344ED4"/>
    <w:rsid w:val="00345FBC"/>
    <w:rsid w:val="003465B9"/>
    <w:rsid w:val="00347C0C"/>
    <w:rsid w:val="0035143F"/>
    <w:rsid w:val="00351952"/>
    <w:rsid w:val="0035384A"/>
    <w:rsid w:val="00354901"/>
    <w:rsid w:val="0035607C"/>
    <w:rsid w:val="00356B66"/>
    <w:rsid w:val="00360AA6"/>
    <w:rsid w:val="00362A66"/>
    <w:rsid w:val="00363637"/>
    <w:rsid w:val="003639A7"/>
    <w:rsid w:val="003649E1"/>
    <w:rsid w:val="00367734"/>
    <w:rsid w:val="00381622"/>
    <w:rsid w:val="003817EB"/>
    <w:rsid w:val="00381B28"/>
    <w:rsid w:val="00381F1A"/>
    <w:rsid w:val="003826C4"/>
    <w:rsid w:val="0038340E"/>
    <w:rsid w:val="003871F9"/>
    <w:rsid w:val="00391CD7"/>
    <w:rsid w:val="00396D4F"/>
    <w:rsid w:val="003A0C17"/>
    <w:rsid w:val="003A2583"/>
    <w:rsid w:val="003A368D"/>
    <w:rsid w:val="003A633B"/>
    <w:rsid w:val="003A6646"/>
    <w:rsid w:val="003A6EE0"/>
    <w:rsid w:val="003A75D3"/>
    <w:rsid w:val="003B4D3D"/>
    <w:rsid w:val="003B60AF"/>
    <w:rsid w:val="003B6FF3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D32"/>
    <w:rsid w:val="00434EA3"/>
    <w:rsid w:val="004359E0"/>
    <w:rsid w:val="004376FB"/>
    <w:rsid w:val="00440D81"/>
    <w:rsid w:val="00440F51"/>
    <w:rsid w:val="004448E8"/>
    <w:rsid w:val="00444F6B"/>
    <w:rsid w:val="00445781"/>
    <w:rsid w:val="0044764D"/>
    <w:rsid w:val="004511FD"/>
    <w:rsid w:val="004547F9"/>
    <w:rsid w:val="00454E9E"/>
    <w:rsid w:val="00462409"/>
    <w:rsid w:val="00464AEA"/>
    <w:rsid w:val="0047371C"/>
    <w:rsid w:val="00474416"/>
    <w:rsid w:val="004749C6"/>
    <w:rsid w:val="00474C0F"/>
    <w:rsid w:val="00474ECE"/>
    <w:rsid w:val="00480251"/>
    <w:rsid w:val="00480A05"/>
    <w:rsid w:val="0048466E"/>
    <w:rsid w:val="00484B20"/>
    <w:rsid w:val="00486670"/>
    <w:rsid w:val="00490598"/>
    <w:rsid w:val="00490A7D"/>
    <w:rsid w:val="00490A9B"/>
    <w:rsid w:val="00490DAD"/>
    <w:rsid w:val="00494978"/>
    <w:rsid w:val="00494CCA"/>
    <w:rsid w:val="00495FD9"/>
    <w:rsid w:val="004A0335"/>
    <w:rsid w:val="004A2EF0"/>
    <w:rsid w:val="004A3C2B"/>
    <w:rsid w:val="004A4B87"/>
    <w:rsid w:val="004A5237"/>
    <w:rsid w:val="004B1395"/>
    <w:rsid w:val="004B1398"/>
    <w:rsid w:val="004C22A0"/>
    <w:rsid w:val="004C2DFB"/>
    <w:rsid w:val="004C3108"/>
    <w:rsid w:val="004C4FDA"/>
    <w:rsid w:val="004C566B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EAC"/>
    <w:rsid w:val="00515A1D"/>
    <w:rsid w:val="00515B26"/>
    <w:rsid w:val="0052282C"/>
    <w:rsid w:val="005248E1"/>
    <w:rsid w:val="00524D9D"/>
    <w:rsid w:val="00525FDA"/>
    <w:rsid w:val="00527CBA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75BA"/>
    <w:rsid w:val="00547663"/>
    <w:rsid w:val="00551907"/>
    <w:rsid w:val="00552368"/>
    <w:rsid w:val="00552732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9F0"/>
    <w:rsid w:val="00585D1C"/>
    <w:rsid w:val="005861C1"/>
    <w:rsid w:val="00586A27"/>
    <w:rsid w:val="00590C7A"/>
    <w:rsid w:val="005917C2"/>
    <w:rsid w:val="0059328F"/>
    <w:rsid w:val="00593951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1C32"/>
    <w:rsid w:val="005B1FA7"/>
    <w:rsid w:val="005B2DBD"/>
    <w:rsid w:val="005B4E7F"/>
    <w:rsid w:val="005B519A"/>
    <w:rsid w:val="005B5E5F"/>
    <w:rsid w:val="005B63C0"/>
    <w:rsid w:val="005B6BFD"/>
    <w:rsid w:val="005B7EBC"/>
    <w:rsid w:val="005C3F16"/>
    <w:rsid w:val="005C413C"/>
    <w:rsid w:val="005C6318"/>
    <w:rsid w:val="005D0B01"/>
    <w:rsid w:val="005D22F2"/>
    <w:rsid w:val="005D50E7"/>
    <w:rsid w:val="005D5A02"/>
    <w:rsid w:val="005D7570"/>
    <w:rsid w:val="005D7751"/>
    <w:rsid w:val="005E19AD"/>
    <w:rsid w:val="005E7FE9"/>
    <w:rsid w:val="005F303D"/>
    <w:rsid w:val="005F3C00"/>
    <w:rsid w:val="005F4248"/>
    <w:rsid w:val="005F6B7C"/>
    <w:rsid w:val="005F7447"/>
    <w:rsid w:val="00602AA5"/>
    <w:rsid w:val="006044DC"/>
    <w:rsid w:val="00604796"/>
    <w:rsid w:val="00606449"/>
    <w:rsid w:val="00607C55"/>
    <w:rsid w:val="0061025C"/>
    <w:rsid w:val="006124CE"/>
    <w:rsid w:val="00613341"/>
    <w:rsid w:val="006166A6"/>
    <w:rsid w:val="00620F00"/>
    <w:rsid w:val="00621DC0"/>
    <w:rsid w:val="00623993"/>
    <w:rsid w:val="00623DDA"/>
    <w:rsid w:val="0062410D"/>
    <w:rsid w:val="00625DC8"/>
    <w:rsid w:val="00627C98"/>
    <w:rsid w:val="00630B2B"/>
    <w:rsid w:val="006351AF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3450"/>
    <w:rsid w:val="00664BD0"/>
    <w:rsid w:val="0066635E"/>
    <w:rsid w:val="006671EF"/>
    <w:rsid w:val="00672490"/>
    <w:rsid w:val="00672706"/>
    <w:rsid w:val="00672A6D"/>
    <w:rsid w:val="00672CC2"/>
    <w:rsid w:val="00677532"/>
    <w:rsid w:val="006849B2"/>
    <w:rsid w:val="00691613"/>
    <w:rsid w:val="00696CF9"/>
    <w:rsid w:val="006A0587"/>
    <w:rsid w:val="006A45FC"/>
    <w:rsid w:val="006B1275"/>
    <w:rsid w:val="006B1C73"/>
    <w:rsid w:val="006B28AB"/>
    <w:rsid w:val="006C06AA"/>
    <w:rsid w:val="006C3A89"/>
    <w:rsid w:val="006C5976"/>
    <w:rsid w:val="006C5C51"/>
    <w:rsid w:val="006C7C8C"/>
    <w:rsid w:val="006D0276"/>
    <w:rsid w:val="006D0D0F"/>
    <w:rsid w:val="006D36F9"/>
    <w:rsid w:val="006D5ADC"/>
    <w:rsid w:val="006D7ABA"/>
    <w:rsid w:val="006E0134"/>
    <w:rsid w:val="006E22E3"/>
    <w:rsid w:val="006E43C8"/>
    <w:rsid w:val="006E6680"/>
    <w:rsid w:val="006E7119"/>
    <w:rsid w:val="006E7DC5"/>
    <w:rsid w:val="006F0200"/>
    <w:rsid w:val="006F0818"/>
    <w:rsid w:val="006F28E9"/>
    <w:rsid w:val="006F4ED0"/>
    <w:rsid w:val="006F5F8B"/>
    <w:rsid w:val="007044F0"/>
    <w:rsid w:val="0070471D"/>
    <w:rsid w:val="00704A5A"/>
    <w:rsid w:val="00706D08"/>
    <w:rsid w:val="00712DA6"/>
    <w:rsid w:val="00714532"/>
    <w:rsid w:val="007200C9"/>
    <w:rsid w:val="0072078F"/>
    <w:rsid w:val="00720AC1"/>
    <w:rsid w:val="00721AE8"/>
    <w:rsid w:val="0072365B"/>
    <w:rsid w:val="007243AB"/>
    <w:rsid w:val="00725C8C"/>
    <w:rsid w:val="00726A15"/>
    <w:rsid w:val="00726CFA"/>
    <w:rsid w:val="007310DA"/>
    <w:rsid w:val="007330AE"/>
    <w:rsid w:val="00733F8F"/>
    <w:rsid w:val="00737590"/>
    <w:rsid w:val="00741FD2"/>
    <w:rsid w:val="00745779"/>
    <w:rsid w:val="00745F16"/>
    <w:rsid w:val="00745FDB"/>
    <w:rsid w:val="007467B0"/>
    <w:rsid w:val="00746EB2"/>
    <w:rsid w:val="00747916"/>
    <w:rsid w:val="0075025F"/>
    <w:rsid w:val="007512EC"/>
    <w:rsid w:val="007515F6"/>
    <w:rsid w:val="007547B0"/>
    <w:rsid w:val="0076058D"/>
    <w:rsid w:val="00763C0F"/>
    <w:rsid w:val="007649AA"/>
    <w:rsid w:val="0076656F"/>
    <w:rsid w:val="0077036E"/>
    <w:rsid w:val="007704EA"/>
    <w:rsid w:val="007707F1"/>
    <w:rsid w:val="0077242C"/>
    <w:rsid w:val="007749E6"/>
    <w:rsid w:val="0077719B"/>
    <w:rsid w:val="0078032B"/>
    <w:rsid w:val="00781DB5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54BC"/>
    <w:rsid w:val="007A2470"/>
    <w:rsid w:val="007A5D95"/>
    <w:rsid w:val="007A63A4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2C3"/>
    <w:rsid w:val="007D3EDD"/>
    <w:rsid w:val="007D4795"/>
    <w:rsid w:val="007D4C84"/>
    <w:rsid w:val="007D745B"/>
    <w:rsid w:val="007D79C6"/>
    <w:rsid w:val="007E4A16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1659"/>
    <w:rsid w:val="008218E4"/>
    <w:rsid w:val="008229B9"/>
    <w:rsid w:val="008244B7"/>
    <w:rsid w:val="0082678B"/>
    <w:rsid w:val="00826F94"/>
    <w:rsid w:val="00830066"/>
    <w:rsid w:val="00831B86"/>
    <w:rsid w:val="008324BA"/>
    <w:rsid w:val="00832C4D"/>
    <w:rsid w:val="00841D8E"/>
    <w:rsid w:val="00843839"/>
    <w:rsid w:val="00844CD6"/>
    <w:rsid w:val="008453C3"/>
    <w:rsid w:val="008477E6"/>
    <w:rsid w:val="00847A59"/>
    <w:rsid w:val="00847C9F"/>
    <w:rsid w:val="008504EA"/>
    <w:rsid w:val="00851A83"/>
    <w:rsid w:val="00853348"/>
    <w:rsid w:val="00853A06"/>
    <w:rsid w:val="00855575"/>
    <w:rsid w:val="00857780"/>
    <w:rsid w:val="00857B35"/>
    <w:rsid w:val="00862616"/>
    <w:rsid w:val="00864313"/>
    <w:rsid w:val="00867C50"/>
    <w:rsid w:val="0087016F"/>
    <w:rsid w:val="00870975"/>
    <w:rsid w:val="008717EB"/>
    <w:rsid w:val="00872674"/>
    <w:rsid w:val="008732C4"/>
    <w:rsid w:val="008734D1"/>
    <w:rsid w:val="00873EE5"/>
    <w:rsid w:val="008764AB"/>
    <w:rsid w:val="00880205"/>
    <w:rsid w:val="00880E5B"/>
    <w:rsid w:val="00883FD0"/>
    <w:rsid w:val="008843D5"/>
    <w:rsid w:val="00884847"/>
    <w:rsid w:val="00885838"/>
    <w:rsid w:val="008901A0"/>
    <w:rsid w:val="00890E90"/>
    <w:rsid w:val="00892AAC"/>
    <w:rsid w:val="008952DA"/>
    <w:rsid w:val="00895542"/>
    <w:rsid w:val="00896F9E"/>
    <w:rsid w:val="008A27BC"/>
    <w:rsid w:val="008A4D97"/>
    <w:rsid w:val="008A4E9B"/>
    <w:rsid w:val="008A5FAC"/>
    <w:rsid w:val="008A6BD5"/>
    <w:rsid w:val="008A7C32"/>
    <w:rsid w:val="008B3FB8"/>
    <w:rsid w:val="008B40BF"/>
    <w:rsid w:val="008B5822"/>
    <w:rsid w:val="008B62A9"/>
    <w:rsid w:val="008C13BC"/>
    <w:rsid w:val="008C13C2"/>
    <w:rsid w:val="008C1CDB"/>
    <w:rsid w:val="008C47F8"/>
    <w:rsid w:val="008D2B2F"/>
    <w:rsid w:val="008D2D7E"/>
    <w:rsid w:val="008D3168"/>
    <w:rsid w:val="008D5A0B"/>
    <w:rsid w:val="008E12CD"/>
    <w:rsid w:val="008E184F"/>
    <w:rsid w:val="008E5314"/>
    <w:rsid w:val="008E5C1A"/>
    <w:rsid w:val="008E668C"/>
    <w:rsid w:val="008E6CFB"/>
    <w:rsid w:val="008F2DE8"/>
    <w:rsid w:val="008F4093"/>
    <w:rsid w:val="008F569C"/>
    <w:rsid w:val="008F5AAC"/>
    <w:rsid w:val="008F73A4"/>
    <w:rsid w:val="008F7500"/>
    <w:rsid w:val="00906DCE"/>
    <w:rsid w:val="0091067E"/>
    <w:rsid w:val="00910E7B"/>
    <w:rsid w:val="0091215C"/>
    <w:rsid w:val="009138C6"/>
    <w:rsid w:val="0091392D"/>
    <w:rsid w:val="009157DA"/>
    <w:rsid w:val="009160AB"/>
    <w:rsid w:val="009166EA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674C"/>
    <w:rsid w:val="0093797B"/>
    <w:rsid w:val="00942ADB"/>
    <w:rsid w:val="009477B6"/>
    <w:rsid w:val="009556E1"/>
    <w:rsid w:val="00957A76"/>
    <w:rsid w:val="0096147C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65F8"/>
    <w:rsid w:val="009768DA"/>
    <w:rsid w:val="0097708E"/>
    <w:rsid w:val="009770A1"/>
    <w:rsid w:val="0098427D"/>
    <w:rsid w:val="0098560D"/>
    <w:rsid w:val="00985D54"/>
    <w:rsid w:val="00986903"/>
    <w:rsid w:val="00986D71"/>
    <w:rsid w:val="00991A2F"/>
    <w:rsid w:val="00992F9E"/>
    <w:rsid w:val="00997F85"/>
    <w:rsid w:val="009A1B6C"/>
    <w:rsid w:val="009A1F98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0DD8"/>
    <w:rsid w:val="00A41B0B"/>
    <w:rsid w:val="00A45580"/>
    <w:rsid w:val="00A51A60"/>
    <w:rsid w:val="00A5497C"/>
    <w:rsid w:val="00A54B7B"/>
    <w:rsid w:val="00A60C0C"/>
    <w:rsid w:val="00A618A8"/>
    <w:rsid w:val="00A62E61"/>
    <w:rsid w:val="00A63EE3"/>
    <w:rsid w:val="00A65869"/>
    <w:rsid w:val="00A710FB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B81"/>
    <w:rsid w:val="00AB462B"/>
    <w:rsid w:val="00AB474A"/>
    <w:rsid w:val="00AB56EC"/>
    <w:rsid w:val="00AB6929"/>
    <w:rsid w:val="00AB7BD8"/>
    <w:rsid w:val="00AC5279"/>
    <w:rsid w:val="00AC5BA5"/>
    <w:rsid w:val="00AC6702"/>
    <w:rsid w:val="00AC7385"/>
    <w:rsid w:val="00AD0ED2"/>
    <w:rsid w:val="00AD239F"/>
    <w:rsid w:val="00AD3526"/>
    <w:rsid w:val="00AD36F8"/>
    <w:rsid w:val="00AD3EA2"/>
    <w:rsid w:val="00AD5430"/>
    <w:rsid w:val="00AD64F0"/>
    <w:rsid w:val="00AD724C"/>
    <w:rsid w:val="00AE0908"/>
    <w:rsid w:val="00AE1010"/>
    <w:rsid w:val="00AE148D"/>
    <w:rsid w:val="00AE55E9"/>
    <w:rsid w:val="00AE72A9"/>
    <w:rsid w:val="00AF1496"/>
    <w:rsid w:val="00AF4297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1302E"/>
    <w:rsid w:val="00B131BE"/>
    <w:rsid w:val="00B168C6"/>
    <w:rsid w:val="00B229C4"/>
    <w:rsid w:val="00B25414"/>
    <w:rsid w:val="00B25422"/>
    <w:rsid w:val="00B2651D"/>
    <w:rsid w:val="00B30BB1"/>
    <w:rsid w:val="00B30CE1"/>
    <w:rsid w:val="00B324C5"/>
    <w:rsid w:val="00B328B3"/>
    <w:rsid w:val="00B3477D"/>
    <w:rsid w:val="00B3686B"/>
    <w:rsid w:val="00B369AA"/>
    <w:rsid w:val="00B408AE"/>
    <w:rsid w:val="00B4231A"/>
    <w:rsid w:val="00B46955"/>
    <w:rsid w:val="00B475C5"/>
    <w:rsid w:val="00B5050C"/>
    <w:rsid w:val="00B50FE1"/>
    <w:rsid w:val="00B53933"/>
    <w:rsid w:val="00B54C60"/>
    <w:rsid w:val="00B54D22"/>
    <w:rsid w:val="00B56694"/>
    <w:rsid w:val="00B57DBF"/>
    <w:rsid w:val="00B61875"/>
    <w:rsid w:val="00B6636D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B15"/>
    <w:rsid w:val="00B90820"/>
    <w:rsid w:val="00B91691"/>
    <w:rsid w:val="00B9458A"/>
    <w:rsid w:val="00BA023C"/>
    <w:rsid w:val="00BA3303"/>
    <w:rsid w:val="00BA4C3E"/>
    <w:rsid w:val="00BA4CB8"/>
    <w:rsid w:val="00BA6842"/>
    <w:rsid w:val="00BA6BCC"/>
    <w:rsid w:val="00BB6A07"/>
    <w:rsid w:val="00BB6E61"/>
    <w:rsid w:val="00BC228E"/>
    <w:rsid w:val="00BC3915"/>
    <w:rsid w:val="00BD061B"/>
    <w:rsid w:val="00BD0F27"/>
    <w:rsid w:val="00BD273F"/>
    <w:rsid w:val="00BD37DB"/>
    <w:rsid w:val="00BD60C5"/>
    <w:rsid w:val="00BE22A1"/>
    <w:rsid w:val="00BE2C59"/>
    <w:rsid w:val="00BE3976"/>
    <w:rsid w:val="00BE64A2"/>
    <w:rsid w:val="00BE7D58"/>
    <w:rsid w:val="00BF152E"/>
    <w:rsid w:val="00BF1731"/>
    <w:rsid w:val="00BF4518"/>
    <w:rsid w:val="00BF46DC"/>
    <w:rsid w:val="00BF556B"/>
    <w:rsid w:val="00BF59B0"/>
    <w:rsid w:val="00BF602D"/>
    <w:rsid w:val="00BF735D"/>
    <w:rsid w:val="00BF741D"/>
    <w:rsid w:val="00C0039C"/>
    <w:rsid w:val="00C00C9A"/>
    <w:rsid w:val="00C0139D"/>
    <w:rsid w:val="00C01785"/>
    <w:rsid w:val="00C02F9B"/>
    <w:rsid w:val="00C03525"/>
    <w:rsid w:val="00C03FDA"/>
    <w:rsid w:val="00C04B4C"/>
    <w:rsid w:val="00C057D0"/>
    <w:rsid w:val="00C05C70"/>
    <w:rsid w:val="00C1096D"/>
    <w:rsid w:val="00C10FEA"/>
    <w:rsid w:val="00C171E7"/>
    <w:rsid w:val="00C24760"/>
    <w:rsid w:val="00C25262"/>
    <w:rsid w:val="00C25374"/>
    <w:rsid w:val="00C25E62"/>
    <w:rsid w:val="00C31C06"/>
    <w:rsid w:val="00C3209D"/>
    <w:rsid w:val="00C32C24"/>
    <w:rsid w:val="00C355F5"/>
    <w:rsid w:val="00C41176"/>
    <w:rsid w:val="00C41885"/>
    <w:rsid w:val="00C42EF9"/>
    <w:rsid w:val="00C45307"/>
    <w:rsid w:val="00C51ACF"/>
    <w:rsid w:val="00C52502"/>
    <w:rsid w:val="00C53D93"/>
    <w:rsid w:val="00C54006"/>
    <w:rsid w:val="00C551EA"/>
    <w:rsid w:val="00C56962"/>
    <w:rsid w:val="00C63681"/>
    <w:rsid w:val="00C63948"/>
    <w:rsid w:val="00C63B9E"/>
    <w:rsid w:val="00C673B4"/>
    <w:rsid w:val="00C714B9"/>
    <w:rsid w:val="00C71AB4"/>
    <w:rsid w:val="00C732E3"/>
    <w:rsid w:val="00C76E3D"/>
    <w:rsid w:val="00C81A74"/>
    <w:rsid w:val="00C82A51"/>
    <w:rsid w:val="00C831EA"/>
    <w:rsid w:val="00C86259"/>
    <w:rsid w:val="00C907B2"/>
    <w:rsid w:val="00C90C49"/>
    <w:rsid w:val="00C919A6"/>
    <w:rsid w:val="00C924E1"/>
    <w:rsid w:val="00C93378"/>
    <w:rsid w:val="00C9383B"/>
    <w:rsid w:val="00C9749C"/>
    <w:rsid w:val="00CA02EE"/>
    <w:rsid w:val="00CA53A3"/>
    <w:rsid w:val="00CA54DA"/>
    <w:rsid w:val="00CB2D04"/>
    <w:rsid w:val="00CB3648"/>
    <w:rsid w:val="00CB4956"/>
    <w:rsid w:val="00CB605B"/>
    <w:rsid w:val="00CC0434"/>
    <w:rsid w:val="00CC1229"/>
    <w:rsid w:val="00CC1A06"/>
    <w:rsid w:val="00CC1D43"/>
    <w:rsid w:val="00CC45A5"/>
    <w:rsid w:val="00CC5454"/>
    <w:rsid w:val="00CC5D27"/>
    <w:rsid w:val="00CC5EA3"/>
    <w:rsid w:val="00CC6AD7"/>
    <w:rsid w:val="00CD069F"/>
    <w:rsid w:val="00CD0BF0"/>
    <w:rsid w:val="00CD1C1F"/>
    <w:rsid w:val="00CD61C7"/>
    <w:rsid w:val="00CD6C13"/>
    <w:rsid w:val="00CE0399"/>
    <w:rsid w:val="00CE0C75"/>
    <w:rsid w:val="00CE3AD3"/>
    <w:rsid w:val="00CE40C9"/>
    <w:rsid w:val="00CF37A7"/>
    <w:rsid w:val="00CF3BD4"/>
    <w:rsid w:val="00CF40A8"/>
    <w:rsid w:val="00CF4574"/>
    <w:rsid w:val="00CF461E"/>
    <w:rsid w:val="00CF5757"/>
    <w:rsid w:val="00D01651"/>
    <w:rsid w:val="00D03EEC"/>
    <w:rsid w:val="00D04D2D"/>
    <w:rsid w:val="00D057E8"/>
    <w:rsid w:val="00D05A2D"/>
    <w:rsid w:val="00D10FBF"/>
    <w:rsid w:val="00D1235F"/>
    <w:rsid w:val="00D14D37"/>
    <w:rsid w:val="00D20D27"/>
    <w:rsid w:val="00D27FF6"/>
    <w:rsid w:val="00D326F4"/>
    <w:rsid w:val="00D32BF7"/>
    <w:rsid w:val="00D32F67"/>
    <w:rsid w:val="00D3365B"/>
    <w:rsid w:val="00D33C7A"/>
    <w:rsid w:val="00D34F45"/>
    <w:rsid w:val="00D35540"/>
    <w:rsid w:val="00D36D60"/>
    <w:rsid w:val="00D36D7B"/>
    <w:rsid w:val="00D40F99"/>
    <w:rsid w:val="00D41320"/>
    <w:rsid w:val="00D41E92"/>
    <w:rsid w:val="00D442BB"/>
    <w:rsid w:val="00D46F94"/>
    <w:rsid w:val="00D503B5"/>
    <w:rsid w:val="00D5093E"/>
    <w:rsid w:val="00D53EA6"/>
    <w:rsid w:val="00D5627D"/>
    <w:rsid w:val="00D56B24"/>
    <w:rsid w:val="00D654DE"/>
    <w:rsid w:val="00D65734"/>
    <w:rsid w:val="00D723A2"/>
    <w:rsid w:val="00D74035"/>
    <w:rsid w:val="00D742D7"/>
    <w:rsid w:val="00D74306"/>
    <w:rsid w:val="00D76024"/>
    <w:rsid w:val="00D76683"/>
    <w:rsid w:val="00D7744E"/>
    <w:rsid w:val="00D837E1"/>
    <w:rsid w:val="00D84398"/>
    <w:rsid w:val="00D8513F"/>
    <w:rsid w:val="00D90770"/>
    <w:rsid w:val="00D911A0"/>
    <w:rsid w:val="00D922F3"/>
    <w:rsid w:val="00D9355B"/>
    <w:rsid w:val="00D94135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B0167"/>
    <w:rsid w:val="00DB0282"/>
    <w:rsid w:val="00DB21FE"/>
    <w:rsid w:val="00DB2F65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6C53"/>
    <w:rsid w:val="00DE05FF"/>
    <w:rsid w:val="00DE158D"/>
    <w:rsid w:val="00DE2CB9"/>
    <w:rsid w:val="00DE40CA"/>
    <w:rsid w:val="00DF0C30"/>
    <w:rsid w:val="00DF1FA5"/>
    <w:rsid w:val="00DF2945"/>
    <w:rsid w:val="00DF3031"/>
    <w:rsid w:val="00DF362A"/>
    <w:rsid w:val="00DF4AFC"/>
    <w:rsid w:val="00DF6050"/>
    <w:rsid w:val="00E00D75"/>
    <w:rsid w:val="00E01719"/>
    <w:rsid w:val="00E037EA"/>
    <w:rsid w:val="00E038CB"/>
    <w:rsid w:val="00E0469A"/>
    <w:rsid w:val="00E05836"/>
    <w:rsid w:val="00E0776F"/>
    <w:rsid w:val="00E07E0C"/>
    <w:rsid w:val="00E1048B"/>
    <w:rsid w:val="00E1132D"/>
    <w:rsid w:val="00E113CC"/>
    <w:rsid w:val="00E114A0"/>
    <w:rsid w:val="00E11BB2"/>
    <w:rsid w:val="00E145A4"/>
    <w:rsid w:val="00E15B55"/>
    <w:rsid w:val="00E165D5"/>
    <w:rsid w:val="00E17069"/>
    <w:rsid w:val="00E20DFA"/>
    <w:rsid w:val="00E20E55"/>
    <w:rsid w:val="00E2385D"/>
    <w:rsid w:val="00E31303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56B6"/>
    <w:rsid w:val="00E75B68"/>
    <w:rsid w:val="00E769B9"/>
    <w:rsid w:val="00E77B0C"/>
    <w:rsid w:val="00E77EA6"/>
    <w:rsid w:val="00E83763"/>
    <w:rsid w:val="00E83D82"/>
    <w:rsid w:val="00E83D86"/>
    <w:rsid w:val="00E850BD"/>
    <w:rsid w:val="00E8513B"/>
    <w:rsid w:val="00E856E5"/>
    <w:rsid w:val="00E90024"/>
    <w:rsid w:val="00E9160C"/>
    <w:rsid w:val="00E92A1F"/>
    <w:rsid w:val="00E93E00"/>
    <w:rsid w:val="00E957F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1A71"/>
    <w:rsid w:val="00ED1C22"/>
    <w:rsid w:val="00ED25F5"/>
    <w:rsid w:val="00ED3466"/>
    <w:rsid w:val="00ED3FC2"/>
    <w:rsid w:val="00ED4CED"/>
    <w:rsid w:val="00ED608E"/>
    <w:rsid w:val="00EE0F05"/>
    <w:rsid w:val="00EE1C2A"/>
    <w:rsid w:val="00EE1C62"/>
    <w:rsid w:val="00EE24DA"/>
    <w:rsid w:val="00EE6059"/>
    <w:rsid w:val="00EF0462"/>
    <w:rsid w:val="00EF269D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17F3"/>
    <w:rsid w:val="00F13EF6"/>
    <w:rsid w:val="00F14F39"/>
    <w:rsid w:val="00F152A4"/>
    <w:rsid w:val="00F15757"/>
    <w:rsid w:val="00F20CE7"/>
    <w:rsid w:val="00F21C4B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6D56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3397"/>
    <w:rsid w:val="00F66236"/>
    <w:rsid w:val="00F674C9"/>
    <w:rsid w:val="00F72C58"/>
    <w:rsid w:val="00F74D90"/>
    <w:rsid w:val="00F7592C"/>
    <w:rsid w:val="00F80290"/>
    <w:rsid w:val="00F82805"/>
    <w:rsid w:val="00F83E10"/>
    <w:rsid w:val="00F83F51"/>
    <w:rsid w:val="00F84C9A"/>
    <w:rsid w:val="00F85532"/>
    <w:rsid w:val="00F85FC5"/>
    <w:rsid w:val="00F862B6"/>
    <w:rsid w:val="00F870B1"/>
    <w:rsid w:val="00F930F0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6305"/>
    <w:rsid w:val="00FB7234"/>
    <w:rsid w:val="00FB7FE4"/>
    <w:rsid w:val="00FC0E0C"/>
    <w:rsid w:val="00FC1858"/>
    <w:rsid w:val="00FC28EF"/>
    <w:rsid w:val="00FC29B1"/>
    <w:rsid w:val="00FC3BB5"/>
    <w:rsid w:val="00FC43A5"/>
    <w:rsid w:val="00FC6F79"/>
    <w:rsid w:val="00FD04DE"/>
    <w:rsid w:val="00FD0954"/>
    <w:rsid w:val="00FD1F9E"/>
    <w:rsid w:val="00FD4E3C"/>
    <w:rsid w:val="00FD6565"/>
    <w:rsid w:val="00FD71F0"/>
    <w:rsid w:val="00FE0E9C"/>
    <w:rsid w:val="00FE1D3D"/>
    <w:rsid w:val="00FE1D42"/>
    <w:rsid w:val="00FE64D0"/>
    <w:rsid w:val="00FE6B82"/>
    <w:rsid w:val="00FF03AD"/>
    <w:rsid w:val="00FF03F3"/>
    <w:rsid w:val="00FF07A1"/>
    <w:rsid w:val="00FF0827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93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cp:lastPrinted>2015-01-28T02:34:00Z</cp:lastPrinted>
  <dcterms:created xsi:type="dcterms:W3CDTF">2015-01-28T02:16:00Z</dcterms:created>
  <dcterms:modified xsi:type="dcterms:W3CDTF">2015-01-28T02:35:00Z</dcterms:modified>
</cp:coreProperties>
</file>